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371D58" w14:textId="77777777" w:rsidR="007824EF" w:rsidRPr="007167C6" w:rsidRDefault="007824EF" w:rsidP="007824E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  <w:t>Юго-Восточное управление министерства образования и науки Самарской области</w:t>
      </w:r>
    </w:p>
    <w:p w14:paraId="216D7A88" w14:textId="77777777" w:rsidR="007824EF" w:rsidRPr="007167C6" w:rsidRDefault="007824EF" w:rsidP="007824EF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Государственное бюджетное учреждение</w:t>
      </w:r>
    </w:p>
    <w:p w14:paraId="00028AC7" w14:textId="77777777" w:rsidR="007824EF" w:rsidRPr="007167C6" w:rsidRDefault="007824EF" w:rsidP="007824EF">
      <w:pPr>
        <w:suppressLineNumbers/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дополнительного профессионального образования Самарской области</w:t>
      </w:r>
    </w:p>
    <w:p w14:paraId="7C929FD3" w14:textId="77777777" w:rsidR="007824EF" w:rsidRPr="007167C6" w:rsidRDefault="007824EF" w:rsidP="007824EF">
      <w:pPr>
        <w:suppressLineNumbers/>
        <w:pBdr>
          <w:bottom w:val="single" w:sz="8" w:space="0" w:color="000000"/>
        </w:pBdr>
        <w:tabs>
          <w:tab w:val="center" w:pos="4677"/>
          <w:tab w:val="right" w:pos="9355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«Нефтегорский Ресурсный центр»</w:t>
      </w:r>
    </w:p>
    <w:p w14:paraId="200A4FF3" w14:textId="77777777" w:rsidR="007824EF" w:rsidRPr="007167C6" w:rsidRDefault="007824EF" w:rsidP="007824E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color w:val="00000A"/>
          <w:kern w:val="1"/>
          <w:sz w:val="24"/>
          <w:szCs w:val="24"/>
          <w:lang w:eastAsia="hi-IN" w:bidi="hi-IN"/>
        </w:rPr>
      </w:pPr>
    </w:p>
    <w:p w14:paraId="46A9ED13" w14:textId="77777777" w:rsidR="007824EF" w:rsidRPr="007167C6" w:rsidRDefault="007824EF" w:rsidP="007824EF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 xml:space="preserve">Программа заседания </w:t>
      </w:r>
    </w:p>
    <w:p w14:paraId="6106BA71" w14:textId="71CDABF8" w:rsidR="004934C1" w:rsidRDefault="007824EF" w:rsidP="007564A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  <w:r w:rsidRPr="007167C6"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 xml:space="preserve"> окружного методического объединения учителей </w:t>
      </w:r>
      <w:r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  <w:t>истории и обществознания</w:t>
      </w:r>
    </w:p>
    <w:p w14:paraId="7A4B4D57" w14:textId="77777777" w:rsidR="007564AB" w:rsidRPr="007564AB" w:rsidRDefault="007564AB" w:rsidP="007564AB">
      <w:pPr>
        <w:tabs>
          <w:tab w:val="left" w:pos="708"/>
        </w:tabs>
        <w:suppressAutoHyphens/>
        <w:spacing w:after="0" w:line="240" w:lineRule="auto"/>
        <w:jc w:val="center"/>
        <w:rPr>
          <w:rFonts w:ascii="Times New Roman" w:eastAsia="Droid Sans Fallback" w:hAnsi="Times New Roman" w:cs="FreeSans"/>
          <w:b/>
          <w:color w:val="00000A"/>
          <w:kern w:val="1"/>
          <w:sz w:val="24"/>
          <w:szCs w:val="24"/>
          <w:lang w:eastAsia="hi-IN" w:bidi="hi-IN"/>
        </w:rPr>
      </w:pPr>
    </w:p>
    <w:p w14:paraId="5A2B6D79" w14:textId="47269115" w:rsidR="0099656F" w:rsidRPr="007824EF" w:rsidRDefault="0099656F" w:rsidP="007564A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824EF">
        <w:rPr>
          <w:rFonts w:ascii="Times New Roman" w:hAnsi="Times New Roman"/>
          <w:b/>
          <w:sz w:val="24"/>
          <w:szCs w:val="24"/>
        </w:rPr>
        <w:t xml:space="preserve">Дата </w:t>
      </w:r>
      <w:proofErr w:type="gramStart"/>
      <w:r w:rsidRPr="007824EF">
        <w:rPr>
          <w:rFonts w:ascii="Times New Roman" w:hAnsi="Times New Roman"/>
          <w:b/>
          <w:sz w:val="24"/>
          <w:szCs w:val="24"/>
        </w:rPr>
        <w:t>проведения:</w:t>
      </w:r>
      <w:r w:rsidR="000F5E02" w:rsidRPr="007824EF">
        <w:rPr>
          <w:rFonts w:ascii="Times New Roman" w:hAnsi="Times New Roman"/>
          <w:sz w:val="24"/>
          <w:szCs w:val="24"/>
        </w:rPr>
        <w:t xml:space="preserve">  </w:t>
      </w:r>
      <w:r w:rsidR="009C0C44" w:rsidRPr="007824EF">
        <w:rPr>
          <w:rFonts w:ascii="Times New Roman" w:hAnsi="Times New Roman"/>
          <w:sz w:val="24"/>
          <w:szCs w:val="24"/>
        </w:rPr>
        <w:t>2</w:t>
      </w:r>
      <w:r w:rsidR="00F506CF" w:rsidRPr="007824EF">
        <w:rPr>
          <w:rFonts w:ascii="Times New Roman" w:hAnsi="Times New Roman"/>
          <w:sz w:val="24"/>
          <w:szCs w:val="24"/>
        </w:rPr>
        <w:t>8</w:t>
      </w:r>
      <w:proofErr w:type="gramEnd"/>
      <w:r w:rsidR="00136D8F">
        <w:rPr>
          <w:rFonts w:ascii="Times New Roman" w:hAnsi="Times New Roman"/>
          <w:sz w:val="24"/>
          <w:szCs w:val="24"/>
        </w:rPr>
        <w:t>.09</w:t>
      </w:r>
      <w:r w:rsidR="007824EF" w:rsidRPr="007824EF">
        <w:rPr>
          <w:rFonts w:ascii="Times New Roman" w:hAnsi="Times New Roman"/>
          <w:sz w:val="24"/>
          <w:szCs w:val="24"/>
        </w:rPr>
        <w:t>.</w:t>
      </w:r>
      <w:r w:rsidRPr="007824EF">
        <w:rPr>
          <w:rFonts w:ascii="Times New Roman" w:hAnsi="Times New Roman"/>
          <w:sz w:val="24"/>
          <w:szCs w:val="24"/>
        </w:rPr>
        <w:t>202</w:t>
      </w:r>
      <w:r w:rsidR="00F506CF" w:rsidRPr="007824EF">
        <w:rPr>
          <w:rFonts w:ascii="Times New Roman" w:hAnsi="Times New Roman"/>
          <w:sz w:val="24"/>
          <w:szCs w:val="24"/>
        </w:rPr>
        <w:t>3</w:t>
      </w:r>
      <w:r w:rsidRPr="007824EF">
        <w:rPr>
          <w:rFonts w:ascii="Times New Roman" w:hAnsi="Times New Roman"/>
          <w:sz w:val="24"/>
          <w:szCs w:val="24"/>
        </w:rPr>
        <w:t>г.</w:t>
      </w:r>
    </w:p>
    <w:p w14:paraId="5376C46C" w14:textId="711DD94A" w:rsidR="007824EF" w:rsidRDefault="00F6007F" w:rsidP="007564A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Время проведения: 14</w:t>
      </w:r>
      <w:r w:rsidR="007824EF" w:rsidRPr="007824EF">
        <w:rPr>
          <w:rFonts w:ascii="Times New Roman" w:hAnsi="Times New Roman"/>
          <w:sz w:val="24"/>
          <w:szCs w:val="24"/>
        </w:rPr>
        <w:t>-00</w:t>
      </w:r>
      <w:r w:rsidR="007564AB">
        <w:rPr>
          <w:rFonts w:ascii="Times New Roman" w:hAnsi="Times New Roman"/>
          <w:sz w:val="24"/>
          <w:szCs w:val="24"/>
        </w:rPr>
        <w:t xml:space="preserve"> – 16.00</w:t>
      </w:r>
    </w:p>
    <w:p w14:paraId="346B80D8" w14:textId="2E4672A5" w:rsidR="00FF2972" w:rsidRPr="007824EF" w:rsidRDefault="00FF2972" w:rsidP="007824EF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проведения : Платформа </w:t>
      </w:r>
      <w:proofErr w:type="spellStart"/>
      <w:r>
        <w:rPr>
          <w:rFonts w:ascii="Times New Roman" w:hAnsi="Times New Roman"/>
          <w:sz w:val="24"/>
          <w:szCs w:val="24"/>
        </w:rPr>
        <w:t>Сферум</w:t>
      </w:r>
      <w:proofErr w:type="spellEnd"/>
      <w:r w:rsidR="009B34F1">
        <w:rPr>
          <w:rFonts w:ascii="Times New Roman" w:hAnsi="Times New Roman"/>
          <w:sz w:val="24"/>
          <w:szCs w:val="24"/>
        </w:rPr>
        <w:t xml:space="preserve"> </w:t>
      </w:r>
      <w:hyperlink r:id="rId4" w:history="1">
        <w:r w:rsidR="009B34F1" w:rsidRPr="00315342">
          <w:rPr>
            <w:rStyle w:val="a3"/>
            <w:rFonts w:ascii="Times New Roman" w:hAnsi="Times New Roman"/>
            <w:sz w:val="24"/>
            <w:szCs w:val="24"/>
          </w:rPr>
          <w:t>https://sferum.ru/?call_link=e_6MorhIVxpOdijcgbD_vJ0qsXRUVVXP06OKc-sLpvI</w:t>
        </w:r>
      </w:hyperlink>
      <w:r w:rsidR="009B34F1">
        <w:rPr>
          <w:rFonts w:ascii="Times New Roman" w:hAnsi="Times New Roman"/>
          <w:sz w:val="24"/>
          <w:szCs w:val="24"/>
        </w:rPr>
        <w:t xml:space="preserve"> </w:t>
      </w:r>
    </w:p>
    <w:p w14:paraId="43E1D457" w14:textId="4F1CC687" w:rsidR="0099656F" w:rsidRPr="007824EF" w:rsidRDefault="0099656F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4EF">
        <w:rPr>
          <w:rFonts w:ascii="Times New Roman" w:hAnsi="Times New Roman"/>
          <w:b/>
          <w:sz w:val="24"/>
          <w:szCs w:val="24"/>
        </w:rPr>
        <w:t>Категория участников</w:t>
      </w:r>
      <w:r w:rsidRPr="007824EF">
        <w:rPr>
          <w:rFonts w:ascii="Times New Roman" w:hAnsi="Times New Roman"/>
          <w:sz w:val="24"/>
          <w:szCs w:val="24"/>
        </w:rPr>
        <w:t xml:space="preserve">: учителя </w:t>
      </w:r>
      <w:r w:rsidR="004976A5" w:rsidRPr="007824EF">
        <w:rPr>
          <w:rFonts w:ascii="Times New Roman" w:hAnsi="Times New Roman"/>
          <w:sz w:val="24"/>
          <w:szCs w:val="24"/>
        </w:rPr>
        <w:t>истории и обществознания</w:t>
      </w:r>
      <w:r w:rsidR="007824EF">
        <w:rPr>
          <w:rFonts w:ascii="Times New Roman" w:hAnsi="Times New Roman"/>
          <w:sz w:val="24"/>
          <w:szCs w:val="24"/>
        </w:rPr>
        <w:t xml:space="preserve"> </w:t>
      </w:r>
      <w:r w:rsidR="007824EF" w:rsidRPr="00D54E51">
        <w:rPr>
          <w:rFonts w:ascii="Times New Roman" w:hAnsi="Times New Roman"/>
          <w:color w:val="00000A"/>
          <w:kern w:val="1"/>
          <w:sz w:val="24"/>
          <w:szCs w:val="24"/>
          <w:lang w:bidi="hi-IN"/>
        </w:rPr>
        <w:t xml:space="preserve">образовательных учреждений Алексеевского, Борского, </w:t>
      </w:r>
      <w:proofErr w:type="spellStart"/>
      <w:r w:rsidR="007824EF" w:rsidRPr="00D54E51">
        <w:rPr>
          <w:rFonts w:ascii="Times New Roman" w:hAnsi="Times New Roman"/>
          <w:color w:val="00000A"/>
          <w:kern w:val="1"/>
          <w:sz w:val="24"/>
          <w:szCs w:val="24"/>
          <w:lang w:bidi="hi-IN"/>
        </w:rPr>
        <w:t>Нефтегорского</w:t>
      </w:r>
      <w:proofErr w:type="spellEnd"/>
      <w:r w:rsidR="007824EF" w:rsidRPr="00D54E51">
        <w:rPr>
          <w:rFonts w:ascii="Times New Roman" w:hAnsi="Times New Roman"/>
          <w:color w:val="00000A"/>
          <w:kern w:val="1"/>
          <w:sz w:val="24"/>
          <w:szCs w:val="24"/>
          <w:lang w:bidi="hi-IN"/>
        </w:rPr>
        <w:t xml:space="preserve"> районов, подведомственных Юго-Восточному управлению </w:t>
      </w:r>
      <w:proofErr w:type="spellStart"/>
      <w:r w:rsidR="007824EF" w:rsidRPr="00D54E51">
        <w:rPr>
          <w:rFonts w:ascii="Times New Roman" w:hAnsi="Times New Roman"/>
          <w:color w:val="00000A"/>
          <w:kern w:val="1"/>
          <w:sz w:val="24"/>
          <w:szCs w:val="24"/>
          <w:lang w:bidi="hi-IN"/>
        </w:rPr>
        <w:t>МОиН</w:t>
      </w:r>
      <w:proofErr w:type="spellEnd"/>
      <w:r w:rsidR="007824EF" w:rsidRPr="00D54E51">
        <w:rPr>
          <w:rFonts w:ascii="Times New Roman" w:hAnsi="Times New Roman"/>
          <w:color w:val="00000A"/>
          <w:kern w:val="1"/>
          <w:sz w:val="24"/>
          <w:szCs w:val="24"/>
          <w:lang w:bidi="hi-IN"/>
        </w:rPr>
        <w:t xml:space="preserve"> Самарской области</w:t>
      </w:r>
    </w:p>
    <w:p w14:paraId="73389D8F" w14:textId="4709F7E0" w:rsidR="007824EF" w:rsidRPr="007824EF" w:rsidRDefault="0099656F" w:rsidP="007824E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24EF">
        <w:rPr>
          <w:rFonts w:ascii="Times New Roman" w:hAnsi="Times New Roman"/>
          <w:b/>
          <w:sz w:val="24"/>
          <w:szCs w:val="24"/>
        </w:rPr>
        <w:t xml:space="preserve">Ведущий площадки: </w:t>
      </w:r>
      <w:r w:rsidR="00F506CF" w:rsidRPr="007824EF">
        <w:rPr>
          <w:rFonts w:ascii="Times New Roman" w:hAnsi="Times New Roman"/>
          <w:sz w:val="24"/>
          <w:szCs w:val="24"/>
        </w:rPr>
        <w:t>Шевченко Ирина Анатольевна</w:t>
      </w:r>
      <w:r w:rsidRPr="007824EF">
        <w:rPr>
          <w:rFonts w:ascii="Times New Roman" w:hAnsi="Times New Roman"/>
          <w:sz w:val="24"/>
          <w:szCs w:val="24"/>
        </w:rPr>
        <w:t>,</w:t>
      </w:r>
      <w:r w:rsidR="006E3310">
        <w:rPr>
          <w:rFonts w:ascii="Times New Roman" w:hAnsi="Times New Roman"/>
          <w:sz w:val="24"/>
          <w:szCs w:val="24"/>
        </w:rPr>
        <w:t xml:space="preserve"> учитель ГБОУ СОШ </w:t>
      </w:r>
      <w:proofErr w:type="spellStart"/>
      <w:r w:rsidR="006E3310">
        <w:rPr>
          <w:rFonts w:ascii="Times New Roman" w:hAnsi="Times New Roman"/>
          <w:sz w:val="24"/>
          <w:szCs w:val="24"/>
        </w:rPr>
        <w:t>с.Зуевка</w:t>
      </w:r>
      <w:proofErr w:type="spellEnd"/>
      <w:proofErr w:type="gramStart"/>
      <w:r w:rsidR="006E3310">
        <w:rPr>
          <w:rFonts w:ascii="Times New Roman" w:hAnsi="Times New Roman"/>
          <w:sz w:val="24"/>
          <w:szCs w:val="24"/>
        </w:rPr>
        <w:t xml:space="preserve">, </w:t>
      </w:r>
      <w:r w:rsidRPr="007824EF">
        <w:rPr>
          <w:rFonts w:ascii="Times New Roman" w:hAnsi="Times New Roman"/>
          <w:sz w:val="24"/>
          <w:szCs w:val="24"/>
        </w:rPr>
        <w:t xml:space="preserve"> руководитель</w:t>
      </w:r>
      <w:proofErr w:type="gramEnd"/>
      <w:r w:rsidRPr="007824EF">
        <w:rPr>
          <w:rFonts w:ascii="Times New Roman" w:hAnsi="Times New Roman"/>
          <w:sz w:val="24"/>
          <w:szCs w:val="24"/>
        </w:rPr>
        <w:t xml:space="preserve"> ОМО учителей </w:t>
      </w:r>
      <w:r w:rsidR="004976A5" w:rsidRPr="007824EF">
        <w:rPr>
          <w:rFonts w:ascii="Times New Roman" w:hAnsi="Times New Roman"/>
          <w:sz w:val="24"/>
          <w:szCs w:val="24"/>
        </w:rPr>
        <w:t>истории и обществознания</w:t>
      </w:r>
      <w:r w:rsidR="006E3310">
        <w:rPr>
          <w:rFonts w:ascii="Times New Roman" w:hAnsi="Times New Roman"/>
          <w:sz w:val="24"/>
          <w:szCs w:val="24"/>
        </w:rPr>
        <w:t>.</w:t>
      </w:r>
    </w:p>
    <w:tbl>
      <w:tblPr>
        <w:tblStyle w:val="a6"/>
        <w:tblW w:w="10065" w:type="dxa"/>
        <w:tblInd w:w="108" w:type="dxa"/>
        <w:tblLook w:val="04A0" w:firstRow="1" w:lastRow="0" w:firstColumn="1" w:lastColumn="0" w:noHBand="0" w:noVBand="1"/>
      </w:tblPr>
      <w:tblGrid>
        <w:gridCol w:w="1418"/>
        <w:gridCol w:w="8647"/>
      </w:tblGrid>
      <w:tr w:rsidR="0099656F" w:rsidRPr="007824EF" w14:paraId="119D4082" w14:textId="77777777" w:rsidTr="007824EF">
        <w:tc>
          <w:tcPr>
            <w:tcW w:w="1418" w:type="dxa"/>
          </w:tcPr>
          <w:p w14:paraId="754195CB" w14:textId="6192A4A7" w:rsidR="0099656F" w:rsidRPr="007824EF" w:rsidRDefault="007824EF" w:rsidP="0085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824EF">
              <w:rPr>
                <w:rFonts w:ascii="Times New Roman" w:hAnsi="Times New Roman"/>
                <w:sz w:val="24"/>
                <w:szCs w:val="24"/>
              </w:rPr>
              <w:t>09.45-10.00</w:t>
            </w:r>
          </w:p>
        </w:tc>
        <w:tc>
          <w:tcPr>
            <w:tcW w:w="8647" w:type="dxa"/>
          </w:tcPr>
          <w:p w14:paraId="701C8813" w14:textId="75F4EAFD" w:rsidR="0099656F" w:rsidRPr="007824EF" w:rsidRDefault="0099656F" w:rsidP="00B5202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Регистрация участников</w:t>
            </w:r>
          </w:p>
        </w:tc>
      </w:tr>
      <w:tr w:rsidR="007824EF" w:rsidRPr="007824EF" w14:paraId="0CCB8739" w14:textId="77777777" w:rsidTr="007824EF">
        <w:trPr>
          <w:trHeight w:val="828"/>
        </w:trPr>
        <w:tc>
          <w:tcPr>
            <w:tcW w:w="1418" w:type="dxa"/>
            <w:vAlign w:val="center"/>
          </w:tcPr>
          <w:p w14:paraId="55913B0C" w14:textId="2429CBB5" w:rsidR="007824EF" w:rsidRPr="007824EF" w:rsidRDefault="0083560A" w:rsidP="00850DC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13:50-14.00</w:t>
            </w:r>
          </w:p>
        </w:tc>
        <w:tc>
          <w:tcPr>
            <w:tcW w:w="8647" w:type="dxa"/>
            <w:vAlign w:val="center"/>
          </w:tcPr>
          <w:p w14:paraId="3F9330FF" w14:textId="58AEFBC2" w:rsidR="00F6007F" w:rsidRPr="00391ED4" w:rsidRDefault="00391ED4" w:rsidP="007824EF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91ED4">
              <w:rPr>
                <w:rFonts w:ascii="Times New Roman" w:hAnsi="Times New Roman"/>
                <w:b/>
                <w:i/>
                <w:sz w:val="24"/>
                <w:szCs w:val="24"/>
              </w:rPr>
              <w:t>Приветствие участников заседания</w:t>
            </w:r>
          </w:p>
        </w:tc>
      </w:tr>
      <w:tr w:rsidR="007564AB" w:rsidRPr="007824EF" w14:paraId="74CF1D50" w14:textId="77777777" w:rsidTr="007824EF">
        <w:trPr>
          <w:trHeight w:val="828"/>
        </w:trPr>
        <w:tc>
          <w:tcPr>
            <w:tcW w:w="1418" w:type="dxa"/>
            <w:vAlign w:val="center"/>
          </w:tcPr>
          <w:p w14:paraId="223BCBB9" w14:textId="7A1E3B17" w:rsidR="007564AB" w:rsidRDefault="007564AB" w:rsidP="0075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14.00-14.10</w:t>
            </w:r>
          </w:p>
        </w:tc>
        <w:tc>
          <w:tcPr>
            <w:tcW w:w="8647" w:type="dxa"/>
            <w:vAlign w:val="center"/>
          </w:tcPr>
          <w:p w14:paraId="6B03332C" w14:textId="092E75C6" w:rsidR="007564AB" w:rsidRPr="00391ED4" w:rsidRDefault="007564AB" w:rsidP="007564AB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7564AB">
              <w:rPr>
                <w:rFonts w:ascii="Times New Roman" w:hAnsi="Times New Roman"/>
                <w:b/>
                <w:sz w:val="24"/>
                <w:szCs w:val="24"/>
              </w:rPr>
              <w:t>Результаты выполнения заданий ВПР-23, направленных на оценку умений применять полученные знания в практических ситуациях</w:t>
            </w:r>
            <w:r w:rsidRPr="007564A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. </w:t>
            </w:r>
            <w:r w:rsidRPr="007564AB">
              <w:rPr>
                <w:rFonts w:ascii="Times New Roman" w:hAnsi="Times New Roman"/>
                <w:i/>
                <w:sz w:val="24"/>
                <w:szCs w:val="24"/>
              </w:rPr>
              <w:t>Синюкова Елена Николаевна, методист ГБУ ДПО ЦПК «Нефтегорский РЦ»</w:t>
            </w:r>
          </w:p>
        </w:tc>
      </w:tr>
      <w:tr w:rsidR="007564AB" w:rsidRPr="007824EF" w14:paraId="75D21A3B" w14:textId="77777777" w:rsidTr="007824EF">
        <w:trPr>
          <w:trHeight w:val="828"/>
        </w:trPr>
        <w:tc>
          <w:tcPr>
            <w:tcW w:w="1418" w:type="dxa"/>
            <w:vAlign w:val="center"/>
          </w:tcPr>
          <w:p w14:paraId="68E389B5" w14:textId="74CDCA8D" w:rsidR="007564AB" w:rsidRDefault="007564AB" w:rsidP="0075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14.10-14.25</w:t>
            </w:r>
          </w:p>
        </w:tc>
        <w:tc>
          <w:tcPr>
            <w:tcW w:w="8647" w:type="dxa"/>
            <w:vAlign w:val="center"/>
          </w:tcPr>
          <w:p w14:paraId="73662193" w14:textId="3276BF13" w:rsidR="007564AB" w:rsidRDefault="007564AB" w:rsidP="007564AB">
            <w:pPr>
              <w:rPr>
                <w:rFonts w:ascii="Times New Roman" w:eastAsia="Droid Sans Fallback" w:hAnsi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Использование цифровых образовательных платформ в системе подготовки к ЕГЭ по истории и обществознанию</w:t>
            </w:r>
            <w:r w:rsidR="0083560A">
              <w:rPr>
                <w:rFonts w:ascii="Times New Roman" w:eastAsia="Droid Sans Fallback" w:hAnsi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  <w:t>: РЭШ, Просвещение</w:t>
            </w:r>
          </w:p>
          <w:p w14:paraId="7C26C149" w14:textId="30230881" w:rsidR="007564AB" w:rsidRDefault="007564AB" w:rsidP="007564AB">
            <w:pPr>
              <w:rPr>
                <w:rFonts w:ascii="Times New Roman" w:eastAsia="Droid Sans Fallback" w:hAnsi="Times New Roman"/>
                <w:b/>
                <w:color w:val="00000A"/>
                <w:kern w:val="1"/>
                <w:sz w:val="24"/>
                <w:szCs w:val="24"/>
                <w:lang w:eastAsia="hi-IN" w:bidi="hi-IN"/>
              </w:rPr>
            </w:pPr>
            <w:r>
              <w:rPr>
                <w:rFonts w:ascii="Times New Roman" w:eastAsia="Droid Sans Fallback" w:hAnsi="Times New Roman"/>
                <w:i/>
                <w:color w:val="00000A"/>
                <w:kern w:val="1"/>
                <w:sz w:val="24"/>
                <w:szCs w:val="24"/>
                <w:lang w:eastAsia="hi-IN" w:bidi="hi-IN"/>
              </w:rPr>
              <w:t>Петрушенко Лада Александровна, ГБОУ СОШ №2 «ОЦ» с. Борское</w:t>
            </w:r>
          </w:p>
        </w:tc>
      </w:tr>
      <w:tr w:rsidR="007564AB" w:rsidRPr="007824EF" w14:paraId="751508A4" w14:textId="77777777" w:rsidTr="007824EF">
        <w:trPr>
          <w:trHeight w:val="828"/>
        </w:trPr>
        <w:tc>
          <w:tcPr>
            <w:tcW w:w="1418" w:type="dxa"/>
            <w:vAlign w:val="center"/>
          </w:tcPr>
          <w:p w14:paraId="5E21FF71" w14:textId="15E08454" w:rsidR="007564AB" w:rsidRPr="007824EF" w:rsidRDefault="007564AB" w:rsidP="0075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14.25-14.40</w:t>
            </w:r>
          </w:p>
        </w:tc>
        <w:tc>
          <w:tcPr>
            <w:tcW w:w="8647" w:type="dxa"/>
            <w:vAlign w:val="center"/>
          </w:tcPr>
          <w:p w14:paraId="512FE776" w14:textId="77777777" w:rsidR="007564AB" w:rsidRDefault="007564AB" w:rsidP="00756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6007F">
              <w:rPr>
                <w:rFonts w:ascii="Times New Roman" w:hAnsi="Times New Roman"/>
                <w:b/>
                <w:sz w:val="24"/>
                <w:szCs w:val="24"/>
              </w:rPr>
              <w:t>Универсальные приёмы работы с текстом на у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роках истории и обществознания"(в рамках ФГ).</w:t>
            </w:r>
          </w:p>
          <w:p w14:paraId="354D647E" w14:textId="3F89E2DB" w:rsidR="007564AB" w:rsidRPr="006F3AFA" w:rsidRDefault="007564AB" w:rsidP="007564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Обух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Дюдмила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Владимировна, ГБОУ СОШ с.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Утёвка</w:t>
            </w:r>
            <w:proofErr w:type="spellEnd"/>
          </w:p>
        </w:tc>
      </w:tr>
      <w:tr w:rsidR="007564AB" w:rsidRPr="007824EF" w14:paraId="40392795" w14:textId="77777777" w:rsidTr="007824EF">
        <w:trPr>
          <w:trHeight w:val="828"/>
        </w:trPr>
        <w:tc>
          <w:tcPr>
            <w:tcW w:w="1418" w:type="dxa"/>
            <w:vAlign w:val="center"/>
          </w:tcPr>
          <w:p w14:paraId="42F977BC" w14:textId="61413CCA" w:rsidR="007564AB" w:rsidRPr="007824EF" w:rsidRDefault="007564AB" w:rsidP="0075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14.40-14.50</w:t>
            </w:r>
          </w:p>
        </w:tc>
        <w:tc>
          <w:tcPr>
            <w:tcW w:w="8647" w:type="dxa"/>
            <w:vAlign w:val="center"/>
          </w:tcPr>
          <w:p w14:paraId="453DD642" w14:textId="77777777" w:rsidR="007564AB" w:rsidRDefault="007564AB" w:rsidP="007564AB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Формирование функциональной грамотности на уроках истории и во внеурочной деятельности</w:t>
            </w:r>
          </w:p>
          <w:p w14:paraId="692EB741" w14:textId="31858E2D" w:rsidR="007564AB" w:rsidRPr="006F3AFA" w:rsidRDefault="007564AB" w:rsidP="007564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Карякин Антон Александрович, ГБОУ СОШ №2 г. Нефтегорска</w:t>
            </w:r>
          </w:p>
        </w:tc>
      </w:tr>
      <w:tr w:rsidR="007564AB" w:rsidRPr="007824EF" w14:paraId="6ED5D112" w14:textId="77777777" w:rsidTr="007824EF">
        <w:trPr>
          <w:trHeight w:val="828"/>
        </w:trPr>
        <w:tc>
          <w:tcPr>
            <w:tcW w:w="1418" w:type="dxa"/>
            <w:vAlign w:val="center"/>
          </w:tcPr>
          <w:p w14:paraId="6BB05957" w14:textId="1EC60D04" w:rsidR="007564AB" w:rsidRPr="007824EF" w:rsidRDefault="007564AB" w:rsidP="0075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14.50-15.05</w:t>
            </w:r>
          </w:p>
        </w:tc>
        <w:tc>
          <w:tcPr>
            <w:tcW w:w="8647" w:type="dxa"/>
            <w:vAlign w:val="center"/>
          </w:tcPr>
          <w:p w14:paraId="6760531E" w14:textId="26B409D8" w:rsidR="007564AB" w:rsidRPr="007824EF" w:rsidRDefault="007564AB" w:rsidP="007564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результатов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ВПР</w:t>
            </w: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2023 </w:t>
            </w: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года по обществознанию в ОО, подведомственных Юго-Восточному управлению </w:t>
            </w:r>
            <w:proofErr w:type="spellStart"/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МОиН</w:t>
            </w:r>
            <w:proofErr w:type="spellEnd"/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</w:t>
            </w:r>
          </w:p>
          <w:p w14:paraId="6983580D" w14:textId="5F519EE8" w:rsidR="007564AB" w:rsidRPr="007824EF" w:rsidRDefault="007564AB" w:rsidP="007564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Шевченко Ирина Анатольевна, ГБОУ СОШ с. Зуевка</w:t>
            </w:r>
          </w:p>
        </w:tc>
      </w:tr>
      <w:tr w:rsidR="007564AB" w:rsidRPr="007824EF" w14:paraId="037F52D1" w14:textId="77777777" w:rsidTr="007824EF">
        <w:trPr>
          <w:trHeight w:val="828"/>
        </w:trPr>
        <w:tc>
          <w:tcPr>
            <w:tcW w:w="1418" w:type="dxa"/>
            <w:vAlign w:val="center"/>
          </w:tcPr>
          <w:p w14:paraId="1DE588A9" w14:textId="2EEE210E" w:rsidR="007564AB" w:rsidRDefault="007564AB" w:rsidP="0075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15.05-15.15</w:t>
            </w:r>
          </w:p>
        </w:tc>
        <w:tc>
          <w:tcPr>
            <w:tcW w:w="8647" w:type="dxa"/>
            <w:vAlign w:val="center"/>
          </w:tcPr>
          <w:p w14:paraId="36C7B09F" w14:textId="1E6FDE91" w:rsidR="007564AB" w:rsidRPr="00F6007F" w:rsidRDefault="007564AB" w:rsidP="007564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F600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Анализ результатов ВПР 2023 года по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истории</w:t>
            </w:r>
            <w:r w:rsidRPr="00F600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 ОО, подведомственных Юго-Восточному управлению </w:t>
            </w:r>
            <w:proofErr w:type="spellStart"/>
            <w:r w:rsidRPr="00F6007F">
              <w:rPr>
                <w:rFonts w:ascii="Times New Roman" w:hAnsi="Times New Roman"/>
                <w:b/>
                <w:bCs/>
                <w:sz w:val="24"/>
                <w:szCs w:val="24"/>
              </w:rPr>
              <w:t>МОиН</w:t>
            </w:r>
            <w:proofErr w:type="spellEnd"/>
            <w:r w:rsidRPr="00F6007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СО</w:t>
            </w:r>
          </w:p>
          <w:p w14:paraId="09B86ECD" w14:textId="4FA6EBB5" w:rsidR="007564AB" w:rsidRPr="00F6007F" w:rsidRDefault="007564AB" w:rsidP="007564AB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Шевченко Ирина Анатольевна, ГБОУ СОШ с. Зуевка</w:t>
            </w:r>
          </w:p>
        </w:tc>
      </w:tr>
      <w:tr w:rsidR="007564AB" w:rsidRPr="007824EF" w14:paraId="00835B6A" w14:textId="77777777" w:rsidTr="007824EF">
        <w:trPr>
          <w:trHeight w:val="828"/>
        </w:trPr>
        <w:tc>
          <w:tcPr>
            <w:tcW w:w="1418" w:type="dxa"/>
            <w:vAlign w:val="center"/>
          </w:tcPr>
          <w:p w14:paraId="6F08382C" w14:textId="0076DE52" w:rsidR="007564AB" w:rsidRPr="00DD4D94" w:rsidRDefault="007564AB" w:rsidP="007564A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15.15-15.20</w:t>
            </w:r>
          </w:p>
        </w:tc>
        <w:tc>
          <w:tcPr>
            <w:tcW w:w="8647" w:type="dxa"/>
            <w:vAlign w:val="center"/>
          </w:tcPr>
          <w:p w14:paraId="246DEAB1" w14:textId="77777777" w:rsidR="007564AB" w:rsidRDefault="007564AB" w:rsidP="00756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F2972">
              <w:rPr>
                <w:rFonts w:ascii="Times New Roman" w:hAnsi="Times New Roman"/>
                <w:b/>
                <w:sz w:val="24"/>
                <w:szCs w:val="24"/>
              </w:rPr>
              <w:t>Обзор Всероссийских мероприятий по финансовой грамотности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Pr="00FF2972">
              <w:rPr>
                <w:rFonts w:ascii="Times New Roman" w:hAnsi="Times New Roman"/>
                <w:b/>
                <w:sz w:val="24"/>
                <w:szCs w:val="24"/>
              </w:rPr>
              <w:t xml:space="preserve"> (онлайн-уроки от ЦБ, Чемпионат по финансовой гра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мотности и предпринимательству)</w:t>
            </w:r>
          </w:p>
          <w:p w14:paraId="454844C7" w14:textId="41222D22" w:rsidR="007564AB" w:rsidRPr="00420F3F" w:rsidRDefault="007564AB" w:rsidP="007564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Дорошенко Алёна Владимировна, ГБОУ СОШ с. Дмитриевка</w:t>
            </w:r>
          </w:p>
        </w:tc>
      </w:tr>
      <w:tr w:rsidR="007564AB" w:rsidRPr="007824EF" w14:paraId="784B384F" w14:textId="77777777" w:rsidTr="007824EF">
        <w:trPr>
          <w:trHeight w:val="828"/>
        </w:trPr>
        <w:tc>
          <w:tcPr>
            <w:tcW w:w="1418" w:type="dxa"/>
            <w:vAlign w:val="center"/>
          </w:tcPr>
          <w:p w14:paraId="4A56B22C" w14:textId="582E30D9" w:rsidR="007564AB" w:rsidRPr="007824EF" w:rsidRDefault="007564AB" w:rsidP="007564A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15.20-15.30</w:t>
            </w:r>
          </w:p>
        </w:tc>
        <w:tc>
          <w:tcPr>
            <w:tcW w:w="8647" w:type="dxa"/>
            <w:vAlign w:val="center"/>
          </w:tcPr>
          <w:p w14:paraId="619F1BFD" w14:textId="77777777" w:rsidR="007564AB" w:rsidRDefault="007564AB" w:rsidP="007564AB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План работы МО на 2023-2024 год.</w:t>
            </w:r>
          </w:p>
          <w:p w14:paraId="0B7A924D" w14:textId="66E042F9" w:rsidR="007564AB" w:rsidRPr="006F3AFA" w:rsidRDefault="007564AB" w:rsidP="007564AB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Шевченко Ирина Анатольевна, председатель МО</w:t>
            </w:r>
          </w:p>
        </w:tc>
      </w:tr>
      <w:tr w:rsidR="007564AB" w:rsidRPr="007824EF" w14:paraId="2D092FF7" w14:textId="77777777" w:rsidTr="007824EF">
        <w:trPr>
          <w:trHeight w:val="162"/>
        </w:trPr>
        <w:tc>
          <w:tcPr>
            <w:tcW w:w="1418" w:type="dxa"/>
          </w:tcPr>
          <w:p w14:paraId="78BC3292" w14:textId="33A614BD" w:rsidR="007564AB" w:rsidRPr="007824EF" w:rsidRDefault="007564AB" w:rsidP="007564AB">
            <w:pPr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15.45-16.00</w:t>
            </w:r>
          </w:p>
        </w:tc>
        <w:tc>
          <w:tcPr>
            <w:tcW w:w="8647" w:type="dxa"/>
          </w:tcPr>
          <w:p w14:paraId="66ECFF40" w14:textId="5D739677" w:rsidR="007564AB" w:rsidRPr="007824EF" w:rsidRDefault="007564AB" w:rsidP="007564AB">
            <w:pPr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824EF">
              <w:rPr>
                <w:rFonts w:ascii="Times New Roman" w:hAnsi="Times New Roman"/>
                <w:b/>
                <w:bCs/>
                <w:sz w:val="24"/>
                <w:szCs w:val="24"/>
              </w:rPr>
              <w:t>Рефлексия, подведение итогов работы</w:t>
            </w:r>
          </w:p>
        </w:tc>
      </w:tr>
    </w:tbl>
    <w:p w14:paraId="5481D7EB" w14:textId="77777777" w:rsidR="004934C1" w:rsidRPr="007824EF" w:rsidRDefault="004934C1" w:rsidP="00D54516">
      <w:pPr>
        <w:rPr>
          <w:rFonts w:ascii="Times New Roman" w:hAnsi="Times New Roman"/>
          <w:sz w:val="24"/>
          <w:szCs w:val="24"/>
        </w:rPr>
      </w:pPr>
    </w:p>
    <w:sectPr w:rsidR="004934C1" w:rsidRPr="007824EF" w:rsidSect="007824EF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roid Sans Fallback">
    <w:altName w:val="Yu Gothic"/>
    <w:panose1 w:val="00000000000000000000"/>
    <w:charset w:val="00"/>
    <w:family w:val="roman"/>
    <w:notTrueType/>
    <w:pitch w:val="default"/>
  </w:font>
  <w:font w:name="FreeSans">
    <w:altName w:val="Yu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5E7"/>
    <w:rsid w:val="00000905"/>
    <w:rsid w:val="00001ECD"/>
    <w:rsid w:val="00002833"/>
    <w:rsid w:val="00002982"/>
    <w:rsid w:val="00003BD6"/>
    <w:rsid w:val="000113FE"/>
    <w:rsid w:val="00021038"/>
    <w:rsid w:val="00021F15"/>
    <w:rsid w:val="000230B9"/>
    <w:rsid w:val="0003691D"/>
    <w:rsid w:val="00036F5D"/>
    <w:rsid w:val="00037237"/>
    <w:rsid w:val="000373A7"/>
    <w:rsid w:val="000450B2"/>
    <w:rsid w:val="00046E52"/>
    <w:rsid w:val="0004782B"/>
    <w:rsid w:val="00053E4E"/>
    <w:rsid w:val="00054702"/>
    <w:rsid w:val="00060490"/>
    <w:rsid w:val="00063070"/>
    <w:rsid w:val="000655AD"/>
    <w:rsid w:val="00066BED"/>
    <w:rsid w:val="000672F4"/>
    <w:rsid w:val="00070CFE"/>
    <w:rsid w:val="000713FA"/>
    <w:rsid w:val="000715B6"/>
    <w:rsid w:val="00071716"/>
    <w:rsid w:val="00073BEA"/>
    <w:rsid w:val="00074886"/>
    <w:rsid w:val="00075DAD"/>
    <w:rsid w:val="0007771E"/>
    <w:rsid w:val="00077D37"/>
    <w:rsid w:val="00083AFD"/>
    <w:rsid w:val="0008483E"/>
    <w:rsid w:val="00090A15"/>
    <w:rsid w:val="00090FB4"/>
    <w:rsid w:val="00092012"/>
    <w:rsid w:val="00092D13"/>
    <w:rsid w:val="0009321D"/>
    <w:rsid w:val="00096E53"/>
    <w:rsid w:val="000A67BA"/>
    <w:rsid w:val="000A7D79"/>
    <w:rsid w:val="000B6268"/>
    <w:rsid w:val="000C2104"/>
    <w:rsid w:val="000C26E0"/>
    <w:rsid w:val="000C5C96"/>
    <w:rsid w:val="000C7F4A"/>
    <w:rsid w:val="000D0808"/>
    <w:rsid w:val="000D0D5B"/>
    <w:rsid w:val="000D0F1B"/>
    <w:rsid w:val="000D1EAF"/>
    <w:rsid w:val="000D43A1"/>
    <w:rsid w:val="000D6200"/>
    <w:rsid w:val="000E0E3D"/>
    <w:rsid w:val="000E126F"/>
    <w:rsid w:val="000E1570"/>
    <w:rsid w:val="000F1BED"/>
    <w:rsid w:val="000F2D5F"/>
    <w:rsid w:val="000F48CB"/>
    <w:rsid w:val="000F5E02"/>
    <w:rsid w:val="000F66D3"/>
    <w:rsid w:val="000F66E3"/>
    <w:rsid w:val="00102D7D"/>
    <w:rsid w:val="00104C10"/>
    <w:rsid w:val="00105558"/>
    <w:rsid w:val="001056A5"/>
    <w:rsid w:val="00105CDC"/>
    <w:rsid w:val="001104FE"/>
    <w:rsid w:val="00112DDC"/>
    <w:rsid w:val="001170A0"/>
    <w:rsid w:val="00125F84"/>
    <w:rsid w:val="00136D8F"/>
    <w:rsid w:val="001414B6"/>
    <w:rsid w:val="0014688E"/>
    <w:rsid w:val="00147539"/>
    <w:rsid w:val="0015402F"/>
    <w:rsid w:val="001558C8"/>
    <w:rsid w:val="001628E3"/>
    <w:rsid w:val="0016444B"/>
    <w:rsid w:val="001656EE"/>
    <w:rsid w:val="00167194"/>
    <w:rsid w:val="00167A00"/>
    <w:rsid w:val="00167BB1"/>
    <w:rsid w:val="00170462"/>
    <w:rsid w:val="001769AE"/>
    <w:rsid w:val="00176FC7"/>
    <w:rsid w:val="0018227E"/>
    <w:rsid w:val="00182754"/>
    <w:rsid w:val="00182830"/>
    <w:rsid w:val="00186DC9"/>
    <w:rsid w:val="001872BB"/>
    <w:rsid w:val="00187C38"/>
    <w:rsid w:val="001913F5"/>
    <w:rsid w:val="00194C1A"/>
    <w:rsid w:val="001970CF"/>
    <w:rsid w:val="001A1495"/>
    <w:rsid w:val="001A1555"/>
    <w:rsid w:val="001A480B"/>
    <w:rsid w:val="001B0886"/>
    <w:rsid w:val="001B24CE"/>
    <w:rsid w:val="001B4FFE"/>
    <w:rsid w:val="001B6F2A"/>
    <w:rsid w:val="001B78E0"/>
    <w:rsid w:val="001C2C5F"/>
    <w:rsid w:val="001C4F89"/>
    <w:rsid w:val="001C5315"/>
    <w:rsid w:val="001E220C"/>
    <w:rsid w:val="001E3DA7"/>
    <w:rsid w:val="001E5F54"/>
    <w:rsid w:val="001F1C21"/>
    <w:rsid w:val="001F2A0A"/>
    <w:rsid w:val="001F75D9"/>
    <w:rsid w:val="001F7AA4"/>
    <w:rsid w:val="00202897"/>
    <w:rsid w:val="00203CBD"/>
    <w:rsid w:val="002054F2"/>
    <w:rsid w:val="00217485"/>
    <w:rsid w:val="00222133"/>
    <w:rsid w:val="00225256"/>
    <w:rsid w:val="00225500"/>
    <w:rsid w:val="002323B8"/>
    <w:rsid w:val="0023421E"/>
    <w:rsid w:val="00234624"/>
    <w:rsid w:val="00240550"/>
    <w:rsid w:val="00242CE1"/>
    <w:rsid w:val="00244038"/>
    <w:rsid w:val="00245575"/>
    <w:rsid w:val="00252772"/>
    <w:rsid w:val="002542E0"/>
    <w:rsid w:val="0025458D"/>
    <w:rsid w:val="00254A61"/>
    <w:rsid w:val="002564A7"/>
    <w:rsid w:val="00262F86"/>
    <w:rsid w:val="00264989"/>
    <w:rsid w:val="0026548B"/>
    <w:rsid w:val="00266754"/>
    <w:rsid w:val="0027349F"/>
    <w:rsid w:val="00273D2C"/>
    <w:rsid w:val="00274A3C"/>
    <w:rsid w:val="002759CE"/>
    <w:rsid w:val="002774FE"/>
    <w:rsid w:val="002848F4"/>
    <w:rsid w:val="0028712D"/>
    <w:rsid w:val="002875D4"/>
    <w:rsid w:val="00290FFC"/>
    <w:rsid w:val="002935A1"/>
    <w:rsid w:val="00297D2E"/>
    <w:rsid w:val="002A32F9"/>
    <w:rsid w:val="002A4236"/>
    <w:rsid w:val="002A75F0"/>
    <w:rsid w:val="002A7B29"/>
    <w:rsid w:val="002B5DD9"/>
    <w:rsid w:val="002B7A26"/>
    <w:rsid w:val="002C1A01"/>
    <w:rsid w:val="002C2082"/>
    <w:rsid w:val="002C2854"/>
    <w:rsid w:val="002C2A61"/>
    <w:rsid w:val="002C66F2"/>
    <w:rsid w:val="002C692F"/>
    <w:rsid w:val="002D4787"/>
    <w:rsid w:val="002D5296"/>
    <w:rsid w:val="002D52FF"/>
    <w:rsid w:val="002E01FB"/>
    <w:rsid w:val="002E13E7"/>
    <w:rsid w:val="002E14B5"/>
    <w:rsid w:val="002E7EE8"/>
    <w:rsid w:val="002F1EA3"/>
    <w:rsid w:val="002F2716"/>
    <w:rsid w:val="002F3A66"/>
    <w:rsid w:val="002F3B57"/>
    <w:rsid w:val="002F5645"/>
    <w:rsid w:val="00300754"/>
    <w:rsid w:val="00304BCF"/>
    <w:rsid w:val="00304CE1"/>
    <w:rsid w:val="00307FFA"/>
    <w:rsid w:val="00311C0C"/>
    <w:rsid w:val="00312D36"/>
    <w:rsid w:val="0031437B"/>
    <w:rsid w:val="003145F4"/>
    <w:rsid w:val="003218D6"/>
    <w:rsid w:val="00322DBF"/>
    <w:rsid w:val="003230D0"/>
    <w:rsid w:val="00323A26"/>
    <w:rsid w:val="003324F0"/>
    <w:rsid w:val="0033562B"/>
    <w:rsid w:val="00335AA7"/>
    <w:rsid w:val="0034034D"/>
    <w:rsid w:val="003427E4"/>
    <w:rsid w:val="00344075"/>
    <w:rsid w:val="003461B6"/>
    <w:rsid w:val="00347216"/>
    <w:rsid w:val="003538A0"/>
    <w:rsid w:val="00353D9E"/>
    <w:rsid w:val="00357776"/>
    <w:rsid w:val="00357EC1"/>
    <w:rsid w:val="00357F04"/>
    <w:rsid w:val="00360AA3"/>
    <w:rsid w:val="003623C6"/>
    <w:rsid w:val="00365C2F"/>
    <w:rsid w:val="0037353F"/>
    <w:rsid w:val="00376BA7"/>
    <w:rsid w:val="00376CDC"/>
    <w:rsid w:val="0038070E"/>
    <w:rsid w:val="00381189"/>
    <w:rsid w:val="003835FA"/>
    <w:rsid w:val="003877FE"/>
    <w:rsid w:val="00391ED4"/>
    <w:rsid w:val="0039344A"/>
    <w:rsid w:val="00393664"/>
    <w:rsid w:val="00395F92"/>
    <w:rsid w:val="00397ECC"/>
    <w:rsid w:val="003A44CA"/>
    <w:rsid w:val="003A5815"/>
    <w:rsid w:val="003B70DB"/>
    <w:rsid w:val="003C10E2"/>
    <w:rsid w:val="003C2092"/>
    <w:rsid w:val="003C4899"/>
    <w:rsid w:val="003C4AD0"/>
    <w:rsid w:val="003C6FA2"/>
    <w:rsid w:val="003C7D2A"/>
    <w:rsid w:val="003D1347"/>
    <w:rsid w:val="003D13FA"/>
    <w:rsid w:val="003D25C0"/>
    <w:rsid w:val="003D5345"/>
    <w:rsid w:val="003D667D"/>
    <w:rsid w:val="003E05F2"/>
    <w:rsid w:val="003E1825"/>
    <w:rsid w:val="003E3CA1"/>
    <w:rsid w:val="003E484B"/>
    <w:rsid w:val="003E4A4D"/>
    <w:rsid w:val="003E4F34"/>
    <w:rsid w:val="003E5273"/>
    <w:rsid w:val="003F12CB"/>
    <w:rsid w:val="003F2E2B"/>
    <w:rsid w:val="00402DD6"/>
    <w:rsid w:val="00405A54"/>
    <w:rsid w:val="004071D3"/>
    <w:rsid w:val="00407D1E"/>
    <w:rsid w:val="00410FE5"/>
    <w:rsid w:val="00412747"/>
    <w:rsid w:val="00412C28"/>
    <w:rsid w:val="00413D3E"/>
    <w:rsid w:val="0041426A"/>
    <w:rsid w:val="004154B0"/>
    <w:rsid w:val="00415AA6"/>
    <w:rsid w:val="00420F3F"/>
    <w:rsid w:val="0043045B"/>
    <w:rsid w:val="00437A11"/>
    <w:rsid w:val="00442D03"/>
    <w:rsid w:val="00446D0A"/>
    <w:rsid w:val="004547B1"/>
    <w:rsid w:val="0046097C"/>
    <w:rsid w:val="00460B98"/>
    <w:rsid w:val="00462F4D"/>
    <w:rsid w:val="0047009A"/>
    <w:rsid w:val="004738E2"/>
    <w:rsid w:val="0047471F"/>
    <w:rsid w:val="004777E0"/>
    <w:rsid w:val="00482323"/>
    <w:rsid w:val="00485010"/>
    <w:rsid w:val="0049157E"/>
    <w:rsid w:val="00492BD8"/>
    <w:rsid w:val="00492D4C"/>
    <w:rsid w:val="004934C1"/>
    <w:rsid w:val="004976A5"/>
    <w:rsid w:val="004A0600"/>
    <w:rsid w:val="004A23F8"/>
    <w:rsid w:val="004A32DD"/>
    <w:rsid w:val="004A3418"/>
    <w:rsid w:val="004B05D7"/>
    <w:rsid w:val="004B3CBE"/>
    <w:rsid w:val="004B7E36"/>
    <w:rsid w:val="004C259D"/>
    <w:rsid w:val="004C5920"/>
    <w:rsid w:val="004D01C0"/>
    <w:rsid w:val="004D3DFB"/>
    <w:rsid w:val="004D4DD5"/>
    <w:rsid w:val="004E14A1"/>
    <w:rsid w:val="004E49D1"/>
    <w:rsid w:val="004E7AAD"/>
    <w:rsid w:val="004F30D4"/>
    <w:rsid w:val="004F61CC"/>
    <w:rsid w:val="004F650D"/>
    <w:rsid w:val="00501BA4"/>
    <w:rsid w:val="005035ED"/>
    <w:rsid w:val="00504542"/>
    <w:rsid w:val="00506C6E"/>
    <w:rsid w:val="0050746A"/>
    <w:rsid w:val="00507697"/>
    <w:rsid w:val="00507FF0"/>
    <w:rsid w:val="005105AA"/>
    <w:rsid w:val="00515192"/>
    <w:rsid w:val="00520C9C"/>
    <w:rsid w:val="00520E9B"/>
    <w:rsid w:val="00520EA6"/>
    <w:rsid w:val="00524E4D"/>
    <w:rsid w:val="00530F51"/>
    <w:rsid w:val="005311EE"/>
    <w:rsid w:val="005320A2"/>
    <w:rsid w:val="00534CF8"/>
    <w:rsid w:val="0053557F"/>
    <w:rsid w:val="0053683C"/>
    <w:rsid w:val="00552DFC"/>
    <w:rsid w:val="00552F22"/>
    <w:rsid w:val="00557F2F"/>
    <w:rsid w:val="00560071"/>
    <w:rsid w:val="0056358A"/>
    <w:rsid w:val="00565B16"/>
    <w:rsid w:val="00566EFB"/>
    <w:rsid w:val="00570505"/>
    <w:rsid w:val="005708A6"/>
    <w:rsid w:val="0057494A"/>
    <w:rsid w:val="00576095"/>
    <w:rsid w:val="00576CD3"/>
    <w:rsid w:val="00577FEA"/>
    <w:rsid w:val="00582366"/>
    <w:rsid w:val="00582E87"/>
    <w:rsid w:val="00584185"/>
    <w:rsid w:val="00586217"/>
    <w:rsid w:val="00586D05"/>
    <w:rsid w:val="00587AEC"/>
    <w:rsid w:val="00591829"/>
    <w:rsid w:val="00592085"/>
    <w:rsid w:val="00594813"/>
    <w:rsid w:val="00597F48"/>
    <w:rsid w:val="005A0E28"/>
    <w:rsid w:val="005A314A"/>
    <w:rsid w:val="005A31B4"/>
    <w:rsid w:val="005A45F9"/>
    <w:rsid w:val="005B0EF5"/>
    <w:rsid w:val="005B5C1A"/>
    <w:rsid w:val="005B68C7"/>
    <w:rsid w:val="005C1080"/>
    <w:rsid w:val="005C2746"/>
    <w:rsid w:val="005C43E0"/>
    <w:rsid w:val="005D19C2"/>
    <w:rsid w:val="005D5A8C"/>
    <w:rsid w:val="005E05D8"/>
    <w:rsid w:val="005E21A6"/>
    <w:rsid w:val="005E229D"/>
    <w:rsid w:val="005E3C3A"/>
    <w:rsid w:val="005E43CA"/>
    <w:rsid w:val="005E5795"/>
    <w:rsid w:val="005E57D4"/>
    <w:rsid w:val="005F187B"/>
    <w:rsid w:val="005F3746"/>
    <w:rsid w:val="005F48F3"/>
    <w:rsid w:val="005F5761"/>
    <w:rsid w:val="0060003A"/>
    <w:rsid w:val="0060016E"/>
    <w:rsid w:val="006032CC"/>
    <w:rsid w:val="006038BA"/>
    <w:rsid w:val="00612311"/>
    <w:rsid w:val="00613F5F"/>
    <w:rsid w:val="0061406D"/>
    <w:rsid w:val="00617019"/>
    <w:rsid w:val="00617EC4"/>
    <w:rsid w:val="00620E33"/>
    <w:rsid w:val="00624134"/>
    <w:rsid w:val="00626959"/>
    <w:rsid w:val="00627018"/>
    <w:rsid w:val="006309C0"/>
    <w:rsid w:val="00634738"/>
    <w:rsid w:val="00636972"/>
    <w:rsid w:val="00644F0E"/>
    <w:rsid w:val="00647919"/>
    <w:rsid w:val="00650116"/>
    <w:rsid w:val="006502E6"/>
    <w:rsid w:val="00654186"/>
    <w:rsid w:val="00656EE3"/>
    <w:rsid w:val="00661BAE"/>
    <w:rsid w:val="00671877"/>
    <w:rsid w:val="0067262E"/>
    <w:rsid w:val="00677CF5"/>
    <w:rsid w:val="006825B8"/>
    <w:rsid w:val="00682759"/>
    <w:rsid w:val="00683055"/>
    <w:rsid w:val="00683DD9"/>
    <w:rsid w:val="006850B9"/>
    <w:rsid w:val="00685718"/>
    <w:rsid w:val="006906D5"/>
    <w:rsid w:val="00692028"/>
    <w:rsid w:val="006922D0"/>
    <w:rsid w:val="0069559B"/>
    <w:rsid w:val="00696713"/>
    <w:rsid w:val="0069749E"/>
    <w:rsid w:val="006A376B"/>
    <w:rsid w:val="006A6545"/>
    <w:rsid w:val="006A7154"/>
    <w:rsid w:val="006A7F90"/>
    <w:rsid w:val="006B0C60"/>
    <w:rsid w:val="006B1480"/>
    <w:rsid w:val="006B22FC"/>
    <w:rsid w:val="006B3505"/>
    <w:rsid w:val="006C0B16"/>
    <w:rsid w:val="006C2BBD"/>
    <w:rsid w:val="006C31B4"/>
    <w:rsid w:val="006C3A29"/>
    <w:rsid w:val="006D5D91"/>
    <w:rsid w:val="006D6196"/>
    <w:rsid w:val="006E1BAE"/>
    <w:rsid w:val="006E2382"/>
    <w:rsid w:val="006E288C"/>
    <w:rsid w:val="006E3310"/>
    <w:rsid w:val="006E7578"/>
    <w:rsid w:val="006F0638"/>
    <w:rsid w:val="006F3AFA"/>
    <w:rsid w:val="006F5C40"/>
    <w:rsid w:val="00712304"/>
    <w:rsid w:val="00713A3C"/>
    <w:rsid w:val="0072033D"/>
    <w:rsid w:val="0072034E"/>
    <w:rsid w:val="00723FE4"/>
    <w:rsid w:val="00725CFD"/>
    <w:rsid w:val="00733AAE"/>
    <w:rsid w:val="007372D6"/>
    <w:rsid w:val="00737B5B"/>
    <w:rsid w:val="00740824"/>
    <w:rsid w:val="00740CE4"/>
    <w:rsid w:val="007541AB"/>
    <w:rsid w:val="00755974"/>
    <w:rsid w:val="007564AB"/>
    <w:rsid w:val="00756FC7"/>
    <w:rsid w:val="0075730C"/>
    <w:rsid w:val="007627F7"/>
    <w:rsid w:val="007639C4"/>
    <w:rsid w:val="007642FE"/>
    <w:rsid w:val="007643D9"/>
    <w:rsid w:val="007650D0"/>
    <w:rsid w:val="00765340"/>
    <w:rsid w:val="00765611"/>
    <w:rsid w:val="007677E8"/>
    <w:rsid w:val="00772A2D"/>
    <w:rsid w:val="00773BE3"/>
    <w:rsid w:val="00775852"/>
    <w:rsid w:val="00780513"/>
    <w:rsid w:val="00781664"/>
    <w:rsid w:val="007824EF"/>
    <w:rsid w:val="00782C56"/>
    <w:rsid w:val="00783D7A"/>
    <w:rsid w:val="00784FE5"/>
    <w:rsid w:val="00785112"/>
    <w:rsid w:val="007874CF"/>
    <w:rsid w:val="0079014C"/>
    <w:rsid w:val="00790FD9"/>
    <w:rsid w:val="007916B2"/>
    <w:rsid w:val="00792B75"/>
    <w:rsid w:val="00795EA6"/>
    <w:rsid w:val="00796FE6"/>
    <w:rsid w:val="007A425B"/>
    <w:rsid w:val="007A4D14"/>
    <w:rsid w:val="007A60F0"/>
    <w:rsid w:val="007C0C8A"/>
    <w:rsid w:val="007C23E8"/>
    <w:rsid w:val="007C245D"/>
    <w:rsid w:val="007C2D2C"/>
    <w:rsid w:val="007C6F6B"/>
    <w:rsid w:val="007C7A2D"/>
    <w:rsid w:val="007D1ED1"/>
    <w:rsid w:val="007D3B4F"/>
    <w:rsid w:val="007D4807"/>
    <w:rsid w:val="007D6975"/>
    <w:rsid w:val="007E1AF7"/>
    <w:rsid w:val="007F08A7"/>
    <w:rsid w:val="007F1EDB"/>
    <w:rsid w:val="007F3EA7"/>
    <w:rsid w:val="007F5AE2"/>
    <w:rsid w:val="007F677F"/>
    <w:rsid w:val="007F7222"/>
    <w:rsid w:val="008054EA"/>
    <w:rsid w:val="008103F1"/>
    <w:rsid w:val="0081100E"/>
    <w:rsid w:val="0081403A"/>
    <w:rsid w:val="00821C1D"/>
    <w:rsid w:val="008250A5"/>
    <w:rsid w:val="0083330B"/>
    <w:rsid w:val="0083560A"/>
    <w:rsid w:val="00835631"/>
    <w:rsid w:val="008403FB"/>
    <w:rsid w:val="00840F42"/>
    <w:rsid w:val="00844745"/>
    <w:rsid w:val="00847E9B"/>
    <w:rsid w:val="00850DC7"/>
    <w:rsid w:val="008559FD"/>
    <w:rsid w:val="008662F5"/>
    <w:rsid w:val="00867455"/>
    <w:rsid w:val="0087026B"/>
    <w:rsid w:val="00871664"/>
    <w:rsid w:val="008730C0"/>
    <w:rsid w:val="008737E0"/>
    <w:rsid w:val="00882145"/>
    <w:rsid w:val="00883436"/>
    <w:rsid w:val="008848B5"/>
    <w:rsid w:val="008937AC"/>
    <w:rsid w:val="008947EB"/>
    <w:rsid w:val="0089664D"/>
    <w:rsid w:val="008970AB"/>
    <w:rsid w:val="008A01E2"/>
    <w:rsid w:val="008A43EA"/>
    <w:rsid w:val="008A4CD2"/>
    <w:rsid w:val="008A7C76"/>
    <w:rsid w:val="008B2C20"/>
    <w:rsid w:val="008B2DE7"/>
    <w:rsid w:val="008B68F7"/>
    <w:rsid w:val="008B732E"/>
    <w:rsid w:val="008C47A9"/>
    <w:rsid w:val="008C5057"/>
    <w:rsid w:val="008C58C3"/>
    <w:rsid w:val="008C6C9E"/>
    <w:rsid w:val="008D0F7C"/>
    <w:rsid w:val="008D274E"/>
    <w:rsid w:val="008D4810"/>
    <w:rsid w:val="008D5256"/>
    <w:rsid w:val="008D6144"/>
    <w:rsid w:val="008D622D"/>
    <w:rsid w:val="008E3617"/>
    <w:rsid w:val="008E6F57"/>
    <w:rsid w:val="008F083E"/>
    <w:rsid w:val="008F2ADF"/>
    <w:rsid w:val="008F4C18"/>
    <w:rsid w:val="008F5A65"/>
    <w:rsid w:val="008F6264"/>
    <w:rsid w:val="008F7840"/>
    <w:rsid w:val="008F7A30"/>
    <w:rsid w:val="009076C4"/>
    <w:rsid w:val="00912027"/>
    <w:rsid w:val="00912403"/>
    <w:rsid w:val="00916F59"/>
    <w:rsid w:val="0092053B"/>
    <w:rsid w:val="00920AA7"/>
    <w:rsid w:val="009213CA"/>
    <w:rsid w:val="00922144"/>
    <w:rsid w:val="00923B73"/>
    <w:rsid w:val="00924CE1"/>
    <w:rsid w:val="00925CDB"/>
    <w:rsid w:val="009260ED"/>
    <w:rsid w:val="00932963"/>
    <w:rsid w:val="0093598A"/>
    <w:rsid w:val="00935A5C"/>
    <w:rsid w:val="00944BBB"/>
    <w:rsid w:val="00944EEB"/>
    <w:rsid w:val="00945E29"/>
    <w:rsid w:val="00946BC8"/>
    <w:rsid w:val="0095007C"/>
    <w:rsid w:val="0095316D"/>
    <w:rsid w:val="0095416A"/>
    <w:rsid w:val="00967E91"/>
    <w:rsid w:val="0097189A"/>
    <w:rsid w:val="009757C6"/>
    <w:rsid w:val="009758D4"/>
    <w:rsid w:val="00975BB9"/>
    <w:rsid w:val="00977436"/>
    <w:rsid w:val="0098020B"/>
    <w:rsid w:val="00980910"/>
    <w:rsid w:val="00983114"/>
    <w:rsid w:val="0098439F"/>
    <w:rsid w:val="00984665"/>
    <w:rsid w:val="00992F63"/>
    <w:rsid w:val="009939DE"/>
    <w:rsid w:val="00993EDF"/>
    <w:rsid w:val="00994094"/>
    <w:rsid w:val="0099656F"/>
    <w:rsid w:val="009A166A"/>
    <w:rsid w:val="009A4873"/>
    <w:rsid w:val="009B34F1"/>
    <w:rsid w:val="009B5DF8"/>
    <w:rsid w:val="009B66A4"/>
    <w:rsid w:val="009B68E5"/>
    <w:rsid w:val="009C0C44"/>
    <w:rsid w:val="009C2937"/>
    <w:rsid w:val="009C4A4D"/>
    <w:rsid w:val="009C70E6"/>
    <w:rsid w:val="009C7A0B"/>
    <w:rsid w:val="009C7D6E"/>
    <w:rsid w:val="009D00F5"/>
    <w:rsid w:val="009D021B"/>
    <w:rsid w:val="009D160B"/>
    <w:rsid w:val="009D5B8D"/>
    <w:rsid w:val="009E1193"/>
    <w:rsid w:val="009E2DE1"/>
    <w:rsid w:val="009F36AF"/>
    <w:rsid w:val="009F40B9"/>
    <w:rsid w:val="009F5F05"/>
    <w:rsid w:val="00A01E15"/>
    <w:rsid w:val="00A02A5F"/>
    <w:rsid w:val="00A03B4E"/>
    <w:rsid w:val="00A04F1D"/>
    <w:rsid w:val="00A07373"/>
    <w:rsid w:val="00A10483"/>
    <w:rsid w:val="00A11482"/>
    <w:rsid w:val="00A1278A"/>
    <w:rsid w:val="00A130A1"/>
    <w:rsid w:val="00A140B9"/>
    <w:rsid w:val="00A142FE"/>
    <w:rsid w:val="00A15D8A"/>
    <w:rsid w:val="00A177BA"/>
    <w:rsid w:val="00A17963"/>
    <w:rsid w:val="00A23D6D"/>
    <w:rsid w:val="00A24CBD"/>
    <w:rsid w:val="00A270BA"/>
    <w:rsid w:val="00A30621"/>
    <w:rsid w:val="00A316B8"/>
    <w:rsid w:val="00A33919"/>
    <w:rsid w:val="00A36B2A"/>
    <w:rsid w:val="00A42BB7"/>
    <w:rsid w:val="00A43B30"/>
    <w:rsid w:val="00A44569"/>
    <w:rsid w:val="00A46F70"/>
    <w:rsid w:val="00A47768"/>
    <w:rsid w:val="00A52AB9"/>
    <w:rsid w:val="00A5626A"/>
    <w:rsid w:val="00A63A9B"/>
    <w:rsid w:val="00A71B42"/>
    <w:rsid w:val="00A727C3"/>
    <w:rsid w:val="00A81002"/>
    <w:rsid w:val="00A81173"/>
    <w:rsid w:val="00A81D12"/>
    <w:rsid w:val="00A83FB1"/>
    <w:rsid w:val="00A8784C"/>
    <w:rsid w:val="00A87CD1"/>
    <w:rsid w:val="00A91AC2"/>
    <w:rsid w:val="00A91BF7"/>
    <w:rsid w:val="00A93154"/>
    <w:rsid w:val="00A94896"/>
    <w:rsid w:val="00AA00CA"/>
    <w:rsid w:val="00AA1F24"/>
    <w:rsid w:val="00AA45C6"/>
    <w:rsid w:val="00AA5A8F"/>
    <w:rsid w:val="00AA63D7"/>
    <w:rsid w:val="00AB110D"/>
    <w:rsid w:val="00AB380C"/>
    <w:rsid w:val="00AB3DC3"/>
    <w:rsid w:val="00AB40C6"/>
    <w:rsid w:val="00AB4ABC"/>
    <w:rsid w:val="00AC7022"/>
    <w:rsid w:val="00AD133F"/>
    <w:rsid w:val="00AD1730"/>
    <w:rsid w:val="00AD5FEF"/>
    <w:rsid w:val="00AD6281"/>
    <w:rsid w:val="00AE09FF"/>
    <w:rsid w:val="00AE0E65"/>
    <w:rsid w:val="00AE18A4"/>
    <w:rsid w:val="00AE1F52"/>
    <w:rsid w:val="00AE3155"/>
    <w:rsid w:val="00AE3D04"/>
    <w:rsid w:val="00AF2F6C"/>
    <w:rsid w:val="00AF4989"/>
    <w:rsid w:val="00AF52A4"/>
    <w:rsid w:val="00AF5309"/>
    <w:rsid w:val="00B00907"/>
    <w:rsid w:val="00B0401D"/>
    <w:rsid w:val="00B042A0"/>
    <w:rsid w:val="00B14072"/>
    <w:rsid w:val="00B16557"/>
    <w:rsid w:val="00B174ED"/>
    <w:rsid w:val="00B175CD"/>
    <w:rsid w:val="00B1778E"/>
    <w:rsid w:val="00B200AB"/>
    <w:rsid w:val="00B21B24"/>
    <w:rsid w:val="00B25728"/>
    <w:rsid w:val="00B26A85"/>
    <w:rsid w:val="00B30C7A"/>
    <w:rsid w:val="00B35152"/>
    <w:rsid w:val="00B42C4C"/>
    <w:rsid w:val="00B44AE1"/>
    <w:rsid w:val="00B47E09"/>
    <w:rsid w:val="00B52028"/>
    <w:rsid w:val="00B53CEB"/>
    <w:rsid w:val="00B54490"/>
    <w:rsid w:val="00B55652"/>
    <w:rsid w:val="00B56072"/>
    <w:rsid w:val="00B61418"/>
    <w:rsid w:val="00B62CA4"/>
    <w:rsid w:val="00B706E7"/>
    <w:rsid w:val="00B7324A"/>
    <w:rsid w:val="00B7436A"/>
    <w:rsid w:val="00B7575D"/>
    <w:rsid w:val="00B81A4A"/>
    <w:rsid w:val="00B843C4"/>
    <w:rsid w:val="00B87E6B"/>
    <w:rsid w:val="00B9196C"/>
    <w:rsid w:val="00B92337"/>
    <w:rsid w:val="00B95CE2"/>
    <w:rsid w:val="00B96953"/>
    <w:rsid w:val="00B96E35"/>
    <w:rsid w:val="00B97ABB"/>
    <w:rsid w:val="00BA1C64"/>
    <w:rsid w:val="00BA5693"/>
    <w:rsid w:val="00BB1311"/>
    <w:rsid w:val="00BB514B"/>
    <w:rsid w:val="00BB5E2B"/>
    <w:rsid w:val="00BB7961"/>
    <w:rsid w:val="00BC3EC7"/>
    <w:rsid w:val="00BC79AE"/>
    <w:rsid w:val="00BC7A15"/>
    <w:rsid w:val="00BC7BA0"/>
    <w:rsid w:val="00BD066A"/>
    <w:rsid w:val="00BD125E"/>
    <w:rsid w:val="00BD147E"/>
    <w:rsid w:val="00BE0904"/>
    <w:rsid w:val="00BE577D"/>
    <w:rsid w:val="00BE5D70"/>
    <w:rsid w:val="00BE676D"/>
    <w:rsid w:val="00BE68D8"/>
    <w:rsid w:val="00BF03D2"/>
    <w:rsid w:val="00BF16F8"/>
    <w:rsid w:val="00BF1ADB"/>
    <w:rsid w:val="00BF37E9"/>
    <w:rsid w:val="00BF54CB"/>
    <w:rsid w:val="00BF610E"/>
    <w:rsid w:val="00BF6EEF"/>
    <w:rsid w:val="00C00E4E"/>
    <w:rsid w:val="00C019E8"/>
    <w:rsid w:val="00C02377"/>
    <w:rsid w:val="00C06E4B"/>
    <w:rsid w:val="00C071F4"/>
    <w:rsid w:val="00C114B2"/>
    <w:rsid w:val="00C11889"/>
    <w:rsid w:val="00C12719"/>
    <w:rsid w:val="00C17FA6"/>
    <w:rsid w:val="00C217B7"/>
    <w:rsid w:val="00C24E97"/>
    <w:rsid w:val="00C26EFD"/>
    <w:rsid w:val="00C272CF"/>
    <w:rsid w:val="00C311B5"/>
    <w:rsid w:val="00C3503C"/>
    <w:rsid w:val="00C353C3"/>
    <w:rsid w:val="00C3575C"/>
    <w:rsid w:val="00C3594E"/>
    <w:rsid w:val="00C40B70"/>
    <w:rsid w:val="00C41568"/>
    <w:rsid w:val="00C423C5"/>
    <w:rsid w:val="00C4498E"/>
    <w:rsid w:val="00C453E9"/>
    <w:rsid w:val="00C46DD2"/>
    <w:rsid w:val="00C50D7B"/>
    <w:rsid w:val="00C56724"/>
    <w:rsid w:val="00C56D20"/>
    <w:rsid w:val="00C5755D"/>
    <w:rsid w:val="00C60DE2"/>
    <w:rsid w:val="00C63004"/>
    <w:rsid w:val="00C63871"/>
    <w:rsid w:val="00C64F12"/>
    <w:rsid w:val="00C65646"/>
    <w:rsid w:val="00C65A54"/>
    <w:rsid w:val="00C66984"/>
    <w:rsid w:val="00C66E0F"/>
    <w:rsid w:val="00C670F6"/>
    <w:rsid w:val="00C70E6A"/>
    <w:rsid w:val="00C726D5"/>
    <w:rsid w:val="00C72EB5"/>
    <w:rsid w:val="00C737E2"/>
    <w:rsid w:val="00C75992"/>
    <w:rsid w:val="00C768F9"/>
    <w:rsid w:val="00C76FC4"/>
    <w:rsid w:val="00C77CE6"/>
    <w:rsid w:val="00C81DA6"/>
    <w:rsid w:val="00C979A7"/>
    <w:rsid w:val="00CA152A"/>
    <w:rsid w:val="00CA2ADE"/>
    <w:rsid w:val="00CA2C99"/>
    <w:rsid w:val="00CA49D2"/>
    <w:rsid w:val="00CA6D7B"/>
    <w:rsid w:val="00CB08FC"/>
    <w:rsid w:val="00CB0C70"/>
    <w:rsid w:val="00CB5FA8"/>
    <w:rsid w:val="00CB7B1E"/>
    <w:rsid w:val="00CD00C7"/>
    <w:rsid w:val="00CD020E"/>
    <w:rsid w:val="00CD12D2"/>
    <w:rsid w:val="00CD3017"/>
    <w:rsid w:val="00CD77AE"/>
    <w:rsid w:val="00CE0C22"/>
    <w:rsid w:val="00CE0DA4"/>
    <w:rsid w:val="00CE11F9"/>
    <w:rsid w:val="00CE309A"/>
    <w:rsid w:val="00CF2007"/>
    <w:rsid w:val="00CF6A42"/>
    <w:rsid w:val="00D00476"/>
    <w:rsid w:val="00D03A1D"/>
    <w:rsid w:val="00D03C70"/>
    <w:rsid w:val="00D067AA"/>
    <w:rsid w:val="00D13FF4"/>
    <w:rsid w:val="00D147ED"/>
    <w:rsid w:val="00D21A86"/>
    <w:rsid w:val="00D23FE3"/>
    <w:rsid w:val="00D24366"/>
    <w:rsid w:val="00D24DB7"/>
    <w:rsid w:val="00D32B94"/>
    <w:rsid w:val="00D32D88"/>
    <w:rsid w:val="00D3479B"/>
    <w:rsid w:val="00D40669"/>
    <w:rsid w:val="00D41F3F"/>
    <w:rsid w:val="00D43141"/>
    <w:rsid w:val="00D44CE2"/>
    <w:rsid w:val="00D4584C"/>
    <w:rsid w:val="00D46459"/>
    <w:rsid w:val="00D5187F"/>
    <w:rsid w:val="00D51EFB"/>
    <w:rsid w:val="00D54516"/>
    <w:rsid w:val="00D57D73"/>
    <w:rsid w:val="00D62F2A"/>
    <w:rsid w:val="00D64125"/>
    <w:rsid w:val="00D66C47"/>
    <w:rsid w:val="00D71D54"/>
    <w:rsid w:val="00D72E5B"/>
    <w:rsid w:val="00D7494F"/>
    <w:rsid w:val="00D80978"/>
    <w:rsid w:val="00D83290"/>
    <w:rsid w:val="00D875F5"/>
    <w:rsid w:val="00D974B0"/>
    <w:rsid w:val="00DA045D"/>
    <w:rsid w:val="00DA0F24"/>
    <w:rsid w:val="00DA3D58"/>
    <w:rsid w:val="00DA78E5"/>
    <w:rsid w:val="00DB1495"/>
    <w:rsid w:val="00DB2079"/>
    <w:rsid w:val="00DB2C55"/>
    <w:rsid w:val="00DB367D"/>
    <w:rsid w:val="00DB38B5"/>
    <w:rsid w:val="00DC020A"/>
    <w:rsid w:val="00DC2629"/>
    <w:rsid w:val="00DC5140"/>
    <w:rsid w:val="00DC5243"/>
    <w:rsid w:val="00DC6BFD"/>
    <w:rsid w:val="00DD0AB2"/>
    <w:rsid w:val="00DD231C"/>
    <w:rsid w:val="00DD23D6"/>
    <w:rsid w:val="00DD29A8"/>
    <w:rsid w:val="00DD30E8"/>
    <w:rsid w:val="00DD3B2F"/>
    <w:rsid w:val="00DD4D94"/>
    <w:rsid w:val="00DE28D5"/>
    <w:rsid w:val="00DE3811"/>
    <w:rsid w:val="00DF0A4E"/>
    <w:rsid w:val="00DF724F"/>
    <w:rsid w:val="00DF7C71"/>
    <w:rsid w:val="00E035E7"/>
    <w:rsid w:val="00E0456C"/>
    <w:rsid w:val="00E119A6"/>
    <w:rsid w:val="00E11A44"/>
    <w:rsid w:val="00E11E07"/>
    <w:rsid w:val="00E12EEF"/>
    <w:rsid w:val="00E13733"/>
    <w:rsid w:val="00E14158"/>
    <w:rsid w:val="00E14BF0"/>
    <w:rsid w:val="00E16036"/>
    <w:rsid w:val="00E16CB4"/>
    <w:rsid w:val="00E16EBC"/>
    <w:rsid w:val="00E173AB"/>
    <w:rsid w:val="00E25098"/>
    <w:rsid w:val="00E2749A"/>
    <w:rsid w:val="00E30C4A"/>
    <w:rsid w:val="00E34598"/>
    <w:rsid w:val="00E36C6E"/>
    <w:rsid w:val="00E45D8C"/>
    <w:rsid w:val="00E5062E"/>
    <w:rsid w:val="00E5361B"/>
    <w:rsid w:val="00E539C2"/>
    <w:rsid w:val="00E6403E"/>
    <w:rsid w:val="00E65B09"/>
    <w:rsid w:val="00E672F6"/>
    <w:rsid w:val="00E70A4D"/>
    <w:rsid w:val="00E71617"/>
    <w:rsid w:val="00E7337E"/>
    <w:rsid w:val="00E76C61"/>
    <w:rsid w:val="00E771DA"/>
    <w:rsid w:val="00E805F9"/>
    <w:rsid w:val="00E817DD"/>
    <w:rsid w:val="00E83E67"/>
    <w:rsid w:val="00E84BC9"/>
    <w:rsid w:val="00E852EA"/>
    <w:rsid w:val="00E861C3"/>
    <w:rsid w:val="00E879B6"/>
    <w:rsid w:val="00E87B2E"/>
    <w:rsid w:val="00E9089B"/>
    <w:rsid w:val="00E92224"/>
    <w:rsid w:val="00EA2F10"/>
    <w:rsid w:val="00EA462B"/>
    <w:rsid w:val="00EA464F"/>
    <w:rsid w:val="00EA5FAB"/>
    <w:rsid w:val="00EB60D2"/>
    <w:rsid w:val="00EC1D89"/>
    <w:rsid w:val="00EC77CF"/>
    <w:rsid w:val="00ED0E78"/>
    <w:rsid w:val="00ED523C"/>
    <w:rsid w:val="00ED61F4"/>
    <w:rsid w:val="00ED67EA"/>
    <w:rsid w:val="00EE0CFE"/>
    <w:rsid w:val="00EE2B52"/>
    <w:rsid w:val="00EE42A8"/>
    <w:rsid w:val="00EE5EDF"/>
    <w:rsid w:val="00EF0F16"/>
    <w:rsid w:val="00EF5410"/>
    <w:rsid w:val="00EF6E69"/>
    <w:rsid w:val="00EF7638"/>
    <w:rsid w:val="00F0242D"/>
    <w:rsid w:val="00F02654"/>
    <w:rsid w:val="00F0267E"/>
    <w:rsid w:val="00F026A2"/>
    <w:rsid w:val="00F02C0E"/>
    <w:rsid w:val="00F13712"/>
    <w:rsid w:val="00F139AD"/>
    <w:rsid w:val="00F14F57"/>
    <w:rsid w:val="00F163CE"/>
    <w:rsid w:val="00F16891"/>
    <w:rsid w:val="00F17917"/>
    <w:rsid w:val="00F225AE"/>
    <w:rsid w:val="00F248B1"/>
    <w:rsid w:val="00F31D35"/>
    <w:rsid w:val="00F31D82"/>
    <w:rsid w:val="00F33364"/>
    <w:rsid w:val="00F34077"/>
    <w:rsid w:val="00F348D0"/>
    <w:rsid w:val="00F37092"/>
    <w:rsid w:val="00F37B6E"/>
    <w:rsid w:val="00F4055F"/>
    <w:rsid w:val="00F506CF"/>
    <w:rsid w:val="00F53B27"/>
    <w:rsid w:val="00F6007F"/>
    <w:rsid w:val="00F61933"/>
    <w:rsid w:val="00F6393B"/>
    <w:rsid w:val="00F639D1"/>
    <w:rsid w:val="00F63C10"/>
    <w:rsid w:val="00F64C18"/>
    <w:rsid w:val="00F654AC"/>
    <w:rsid w:val="00F676B2"/>
    <w:rsid w:val="00F71846"/>
    <w:rsid w:val="00F7254C"/>
    <w:rsid w:val="00F8050D"/>
    <w:rsid w:val="00F83477"/>
    <w:rsid w:val="00F84234"/>
    <w:rsid w:val="00F85B40"/>
    <w:rsid w:val="00F86AB7"/>
    <w:rsid w:val="00F86AFB"/>
    <w:rsid w:val="00FB39C5"/>
    <w:rsid w:val="00FB63A7"/>
    <w:rsid w:val="00FB70DD"/>
    <w:rsid w:val="00FB75B4"/>
    <w:rsid w:val="00FC0E79"/>
    <w:rsid w:val="00FC3CB3"/>
    <w:rsid w:val="00FC636A"/>
    <w:rsid w:val="00FC709A"/>
    <w:rsid w:val="00FC784B"/>
    <w:rsid w:val="00FD08F0"/>
    <w:rsid w:val="00FD2B6D"/>
    <w:rsid w:val="00FD2D9D"/>
    <w:rsid w:val="00FD402F"/>
    <w:rsid w:val="00FD41A5"/>
    <w:rsid w:val="00FD50E0"/>
    <w:rsid w:val="00FE1293"/>
    <w:rsid w:val="00FE4FE3"/>
    <w:rsid w:val="00FE6332"/>
    <w:rsid w:val="00FE750D"/>
    <w:rsid w:val="00FE7F54"/>
    <w:rsid w:val="00FF0087"/>
    <w:rsid w:val="00FF2972"/>
    <w:rsid w:val="00FF5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237B"/>
  <w15:docId w15:val="{32148668-C167-4F36-9DF5-7CAD57C6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34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934C1"/>
    <w:rPr>
      <w:color w:val="0000FF"/>
      <w:u w:val="single"/>
    </w:rPr>
  </w:style>
  <w:style w:type="paragraph" w:styleId="a4">
    <w:name w:val="header"/>
    <w:basedOn w:val="a"/>
    <w:link w:val="a5"/>
    <w:unhideWhenUsed/>
    <w:rsid w:val="004934C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4934C1"/>
    <w:rPr>
      <w:rFonts w:ascii="Times New Roman" w:eastAsia="Times New Roman" w:hAnsi="Times New Roman" w:cs="Times New Roman"/>
      <w:sz w:val="20"/>
      <w:szCs w:val="20"/>
    </w:rPr>
  </w:style>
  <w:style w:type="table" w:styleId="a6">
    <w:name w:val="Table Grid"/>
    <w:basedOn w:val="a1"/>
    <w:uiPriority w:val="59"/>
    <w:rsid w:val="004934C1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7">
    <w:name w:val="Strong"/>
    <w:basedOn w:val="a0"/>
    <w:uiPriority w:val="22"/>
    <w:qFormat/>
    <w:rsid w:val="00DB2C5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434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ferum.ru/?call_link=e_6MorhIVxpOdijcgbD_vJ0qsXRUVVXP06OKc-sLpv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Image&amp;Matros ®</dc:creator>
  <cp:keywords/>
  <dc:description/>
  <cp:lastModifiedBy>AA</cp:lastModifiedBy>
  <cp:revision>56</cp:revision>
  <cp:lastPrinted>2021-02-11T04:19:00Z</cp:lastPrinted>
  <dcterms:created xsi:type="dcterms:W3CDTF">2018-03-22T06:38:00Z</dcterms:created>
  <dcterms:modified xsi:type="dcterms:W3CDTF">2023-09-25T13:45:00Z</dcterms:modified>
</cp:coreProperties>
</file>