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D06" w:rsidRDefault="00990D06" w:rsidP="00B51FA1">
      <w:pPr>
        <w:spacing w:line="276" w:lineRule="auto"/>
        <w:jc w:val="center"/>
        <w:rPr>
          <w:b/>
          <w:bCs/>
          <w:sz w:val="28"/>
          <w:szCs w:val="28"/>
        </w:rPr>
      </w:pPr>
      <w:r w:rsidRPr="008A620E">
        <w:rPr>
          <w:b/>
          <w:bCs/>
          <w:sz w:val="28"/>
          <w:szCs w:val="28"/>
        </w:rPr>
        <w:t>План работы учебно-методического</w:t>
      </w:r>
      <w:r w:rsidR="0086730D">
        <w:rPr>
          <w:b/>
          <w:bCs/>
          <w:sz w:val="28"/>
          <w:szCs w:val="28"/>
        </w:rPr>
        <w:t xml:space="preserve"> объединения учителей начальных классов</w:t>
      </w:r>
      <w:r w:rsidRPr="008A620E">
        <w:rPr>
          <w:b/>
          <w:bCs/>
          <w:sz w:val="28"/>
          <w:szCs w:val="28"/>
        </w:rPr>
        <w:t xml:space="preserve"> </w:t>
      </w:r>
      <w:r w:rsidR="00AA496C">
        <w:rPr>
          <w:b/>
          <w:bCs/>
          <w:sz w:val="28"/>
          <w:szCs w:val="28"/>
        </w:rPr>
        <w:t>Юго-Восточного округа</w:t>
      </w:r>
      <w:r>
        <w:rPr>
          <w:b/>
          <w:bCs/>
          <w:sz w:val="28"/>
          <w:szCs w:val="28"/>
        </w:rPr>
        <w:t xml:space="preserve"> на </w:t>
      </w:r>
      <w:r w:rsidR="00FC035F">
        <w:rPr>
          <w:b/>
          <w:bCs/>
          <w:sz w:val="28"/>
          <w:szCs w:val="28"/>
        </w:rPr>
        <w:t>2024</w:t>
      </w:r>
      <w:r w:rsidR="00615AB8">
        <w:rPr>
          <w:b/>
          <w:bCs/>
          <w:sz w:val="28"/>
          <w:szCs w:val="28"/>
        </w:rPr>
        <w:t xml:space="preserve"> </w:t>
      </w:r>
      <w:r w:rsidRPr="008A620E">
        <w:rPr>
          <w:b/>
          <w:bCs/>
          <w:sz w:val="28"/>
          <w:szCs w:val="28"/>
        </w:rPr>
        <w:t>год</w:t>
      </w:r>
    </w:p>
    <w:p w:rsidR="00990D06" w:rsidRPr="008A620E" w:rsidRDefault="00990D06" w:rsidP="00B51FA1">
      <w:pPr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663"/>
        <w:gridCol w:w="1559"/>
        <w:gridCol w:w="1843"/>
        <w:gridCol w:w="2126"/>
        <w:gridCol w:w="2835"/>
      </w:tblGrid>
      <w:tr w:rsidR="00990D06" w:rsidRPr="00154B26" w:rsidTr="00BB0752">
        <w:tc>
          <w:tcPr>
            <w:tcW w:w="675" w:type="dxa"/>
          </w:tcPr>
          <w:p w:rsidR="00990D06" w:rsidRPr="00154B26" w:rsidRDefault="00990D06" w:rsidP="00B51FA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>№</w:t>
            </w:r>
          </w:p>
        </w:tc>
        <w:tc>
          <w:tcPr>
            <w:tcW w:w="6663" w:type="dxa"/>
          </w:tcPr>
          <w:p w:rsidR="00990D06" w:rsidRPr="00154B26" w:rsidRDefault="00990D06" w:rsidP="00B51FA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</w:tcPr>
          <w:p w:rsidR="00990D06" w:rsidRPr="00154B26" w:rsidRDefault="00990D06" w:rsidP="00B51FA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1843" w:type="dxa"/>
          </w:tcPr>
          <w:p w:rsidR="00990D06" w:rsidRPr="00154B26" w:rsidRDefault="00990D06" w:rsidP="00B51FA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>Место проведения и число участников</w:t>
            </w:r>
          </w:p>
        </w:tc>
        <w:tc>
          <w:tcPr>
            <w:tcW w:w="2126" w:type="dxa"/>
          </w:tcPr>
          <w:p w:rsidR="00990D06" w:rsidRPr="00154B26" w:rsidRDefault="00990D06" w:rsidP="00B51FA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835" w:type="dxa"/>
          </w:tcPr>
          <w:p w:rsidR="00990D06" w:rsidRPr="00154B26" w:rsidRDefault="00990D06" w:rsidP="00B51FA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>Ожидаемый результат</w:t>
            </w:r>
          </w:p>
        </w:tc>
      </w:tr>
      <w:tr w:rsidR="00990D06" w:rsidRPr="00154B26" w:rsidTr="00BB0752">
        <w:trPr>
          <w:trHeight w:val="458"/>
        </w:trPr>
        <w:tc>
          <w:tcPr>
            <w:tcW w:w="15701" w:type="dxa"/>
            <w:gridSpan w:val="6"/>
          </w:tcPr>
          <w:p w:rsidR="00990D06" w:rsidRPr="00154B26" w:rsidRDefault="00990D06" w:rsidP="00B51FA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54B26">
              <w:rPr>
                <w:b/>
                <w:bCs/>
                <w:sz w:val="28"/>
                <w:szCs w:val="28"/>
              </w:rPr>
              <w:t>Осуществление методического сопровождения реализации ФГОС ООО и СОО</w:t>
            </w:r>
          </w:p>
        </w:tc>
      </w:tr>
      <w:tr w:rsidR="00990D06" w:rsidRPr="00154B26" w:rsidTr="008C6ACE">
        <w:trPr>
          <w:trHeight w:val="431"/>
        </w:trPr>
        <w:tc>
          <w:tcPr>
            <w:tcW w:w="15701" w:type="dxa"/>
            <w:gridSpan w:val="6"/>
          </w:tcPr>
          <w:p w:rsidR="00990D06" w:rsidRPr="00154B26" w:rsidRDefault="00990D06" w:rsidP="00B51FA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54B26">
              <w:rPr>
                <w:b/>
                <w:bCs/>
                <w:sz w:val="28"/>
                <w:szCs w:val="28"/>
              </w:rPr>
              <w:t>Консультативная деятельность и экспертиза</w:t>
            </w:r>
          </w:p>
        </w:tc>
      </w:tr>
      <w:tr w:rsidR="00990D06" w:rsidRPr="00154B26" w:rsidTr="00BB0752">
        <w:tc>
          <w:tcPr>
            <w:tcW w:w="675" w:type="dxa"/>
          </w:tcPr>
          <w:p w:rsidR="00990D06" w:rsidRPr="00154B26" w:rsidRDefault="00990D06" w:rsidP="00B51FA1">
            <w:pPr>
              <w:spacing w:line="276" w:lineRule="auto"/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990D06" w:rsidRPr="00154B26" w:rsidRDefault="00990D06" w:rsidP="00B51FA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D824A2">
              <w:rPr>
                <w:sz w:val="28"/>
                <w:szCs w:val="28"/>
              </w:rPr>
              <w:t>консультаций для учителей начальных классов</w:t>
            </w:r>
            <w:r>
              <w:rPr>
                <w:sz w:val="28"/>
                <w:szCs w:val="28"/>
              </w:rPr>
              <w:t xml:space="preserve"> по</w:t>
            </w:r>
            <w:r w:rsidRPr="00154B26">
              <w:rPr>
                <w:sz w:val="28"/>
                <w:szCs w:val="28"/>
              </w:rPr>
              <w:t xml:space="preserve"> актуальным проблемам образования и </w:t>
            </w:r>
            <w:r w:rsidR="00ED700E">
              <w:rPr>
                <w:sz w:val="28"/>
                <w:szCs w:val="28"/>
              </w:rPr>
              <w:t>по методике преподавания в начальных классах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:rsidR="00990D06" w:rsidRPr="00154B26" w:rsidRDefault="00615AB8" w:rsidP="00B51FA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990D06">
              <w:rPr>
                <w:sz w:val="28"/>
                <w:szCs w:val="28"/>
              </w:rPr>
              <w:t xml:space="preserve"> </w:t>
            </w:r>
            <w:proofErr w:type="gramStart"/>
            <w:r w:rsidR="00990D0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ай</w:t>
            </w:r>
          </w:p>
        </w:tc>
        <w:tc>
          <w:tcPr>
            <w:tcW w:w="1843" w:type="dxa"/>
          </w:tcPr>
          <w:p w:rsidR="00990D06" w:rsidRPr="00154B26" w:rsidRDefault="00990D06" w:rsidP="00B51FA1">
            <w:pPr>
              <w:spacing w:line="276" w:lineRule="auto"/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 xml:space="preserve"> </w:t>
            </w:r>
            <w:r w:rsidR="00615AB8">
              <w:rPr>
                <w:sz w:val="28"/>
                <w:szCs w:val="28"/>
              </w:rPr>
              <w:t>О</w:t>
            </w:r>
            <w:r w:rsidRPr="00154B26">
              <w:rPr>
                <w:sz w:val="28"/>
                <w:szCs w:val="28"/>
              </w:rPr>
              <w:t xml:space="preserve">МО </w:t>
            </w:r>
          </w:p>
        </w:tc>
        <w:tc>
          <w:tcPr>
            <w:tcW w:w="2126" w:type="dxa"/>
          </w:tcPr>
          <w:p w:rsidR="00990D06" w:rsidRPr="00154B26" w:rsidRDefault="00ED700E" w:rsidP="00B51FA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Щербатова Е.Г.</w:t>
            </w:r>
          </w:p>
        </w:tc>
        <w:tc>
          <w:tcPr>
            <w:tcW w:w="2835" w:type="dxa"/>
          </w:tcPr>
          <w:p w:rsidR="00990D06" w:rsidRPr="00154B26" w:rsidRDefault="00990D06" w:rsidP="00B51FA1">
            <w:pPr>
              <w:spacing w:line="276" w:lineRule="auto"/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>Распространение передового педагогического опыта</w:t>
            </w:r>
          </w:p>
        </w:tc>
      </w:tr>
      <w:tr w:rsidR="00990D06" w:rsidRPr="00154B26" w:rsidTr="00BB0752">
        <w:tc>
          <w:tcPr>
            <w:tcW w:w="675" w:type="dxa"/>
          </w:tcPr>
          <w:p w:rsidR="00990D06" w:rsidRPr="00154B26" w:rsidRDefault="00990D06" w:rsidP="00B51FA1">
            <w:pPr>
              <w:spacing w:line="276" w:lineRule="auto"/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990D06" w:rsidRPr="00951F08" w:rsidRDefault="00990D06" w:rsidP="00B51FA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>Практические консультации для учителей</w:t>
            </w:r>
            <w:r w:rsidR="00383752">
              <w:rPr>
                <w:sz w:val="28"/>
                <w:szCs w:val="28"/>
              </w:rPr>
              <w:t xml:space="preserve"> начальных </w:t>
            </w:r>
            <w:r>
              <w:rPr>
                <w:sz w:val="28"/>
                <w:szCs w:val="28"/>
              </w:rPr>
              <w:t xml:space="preserve"> </w:t>
            </w:r>
            <w:r w:rsidR="00480835">
              <w:rPr>
                <w:sz w:val="28"/>
                <w:szCs w:val="28"/>
              </w:rPr>
              <w:t xml:space="preserve">классов </w:t>
            </w:r>
            <w:r>
              <w:rPr>
                <w:sz w:val="28"/>
                <w:szCs w:val="28"/>
              </w:rPr>
              <w:t>по использованию электронных средств обучения</w:t>
            </w:r>
          </w:p>
        </w:tc>
        <w:tc>
          <w:tcPr>
            <w:tcW w:w="1559" w:type="dxa"/>
          </w:tcPr>
          <w:p w:rsidR="00990D06" w:rsidRPr="00154B26" w:rsidRDefault="00615AB8" w:rsidP="00B51FA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май</w:t>
            </w:r>
          </w:p>
        </w:tc>
        <w:tc>
          <w:tcPr>
            <w:tcW w:w="1843" w:type="dxa"/>
          </w:tcPr>
          <w:p w:rsidR="00990D06" w:rsidRPr="00154B26" w:rsidRDefault="00615AB8" w:rsidP="00B51FA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ОМО</w:t>
            </w:r>
          </w:p>
        </w:tc>
        <w:tc>
          <w:tcPr>
            <w:tcW w:w="2126" w:type="dxa"/>
          </w:tcPr>
          <w:p w:rsidR="00990D06" w:rsidRPr="00154B26" w:rsidRDefault="00990D06" w:rsidP="00B51FA1">
            <w:pPr>
              <w:spacing w:line="276" w:lineRule="auto"/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 xml:space="preserve">Члены </w:t>
            </w:r>
            <w:r w:rsidR="00615AB8">
              <w:rPr>
                <w:sz w:val="28"/>
                <w:szCs w:val="28"/>
              </w:rPr>
              <w:t>О</w:t>
            </w:r>
            <w:r w:rsidRPr="00154B26">
              <w:rPr>
                <w:sz w:val="28"/>
                <w:szCs w:val="28"/>
              </w:rPr>
              <w:t>МО</w:t>
            </w:r>
          </w:p>
        </w:tc>
        <w:tc>
          <w:tcPr>
            <w:tcW w:w="2835" w:type="dxa"/>
          </w:tcPr>
          <w:p w:rsidR="00990D06" w:rsidRPr="00154B26" w:rsidRDefault="00990D06" w:rsidP="00B51FA1">
            <w:pPr>
              <w:spacing w:line="276" w:lineRule="auto"/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>Консультации, методическая поддержка педагогов по вопросам повышения квалификации</w:t>
            </w:r>
          </w:p>
        </w:tc>
      </w:tr>
      <w:tr w:rsidR="00990D06" w:rsidRPr="00154B26" w:rsidTr="00BB0752">
        <w:tc>
          <w:tcPr>
            <w:tcW w:w="675" w:type="dxa"/>
          </w:tcPr>
          <w:p w:rsidR="00990D06" w:rsidRPr="00154B26" w:rsidRDefault="00AA496C" w:rsidP="00B51FA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990D06" w:rsidRPr="00154B26" w:rsidRDefault="00990D06" w:rsidP="007602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 xml:space="preserve">Консультирование педагогов по вопросам </w:t>
            </w:r>
            <w:r w:rsidR="002163F3">
              <w:rPr>
                <w:sz w:val="28"/>
                <w:szCs w:val="28"/>
              </w:rPr>
              <w:t xml:space="preserve">реализации программ внеурочной деятельности «Разговоры о </w:t>
            </w:r>
            <w:proofErr w:type="gramStart"/>
            <w:r w:rsidR="002163F3">
              <w:rPr>
                <w:sz w:val="28"/>
                <w:szCs w:val="28"/>
              </w:rPr>
              <w:t>важном</w:t>
            </w:r>
            <w:proofErr w:type="gramEnd"/>
            <w:r w:rsidR="002163F3">
              <w:rPr>
                <w:sz w:val="28"/>
                <w:szCs w:val="28"/>
              </w:rPr>
              <w:t xml:space="preserve">» и </w:t>
            </w:r>
            <w:r w:rsidR="007602FD">
              <w:rPr>
                <w:sz w:val="28"/>
                <w:szCs w:val="28"/>
              </w:rPr>
              <w:t xml:space="preserve">движения «Орлята России»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в условиях реализации</w:t>
            </w:r>
            <w:r w:rsidR="00615AB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</w:tcPr>
          <w:p w:rsidR="00990D06" w:rsidRPr="00154B26" w:rsidRDefault="00990D06" w:rsidP="00B51FA1">
            <w:pPr>
              <w:spacing w:line="276" w:lineRule="auto"/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>Январь-апрель</w:t>
            </w:r>
          </w:p>
        </w:tc>
        <w:tc>
          <w:tcPr>
            <w:tcW w:w="1843" w:type="dxa"/>
          </w:tcPr>
          <w:p w:rsidR="00990D06" w:rsidRPr="00154B26" w:rsidRDefault="00615AB8" w:rsidP="00B51FA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ОМО</w:t>
            </w:r>
            <w:r w:rsidR="00990D06" w:rsidRPr="00154B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990D06" w:rsidRPr="00154B26" w:rsidRDefault="00615AB8" w:rsidP="00B51FA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РЦ</w:t>
            </w:r>
          </w:p>
        </w:tc>
        <w:tc>
          <w:tcPr>
            <w:tcW w:w="2835" w:type="dxa"/>
          </w:tcPr>
          <w:p w:rsidR="00990D06" w:rsidRPr="00154B26" w:rsidRDefault="00990D06" w:rsidP="00B51FA1">
            <w:pPr>
              <w:spacing w:line="276" w:lineRule="auto"/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 xml:space="preserve">Консультации, методическая поддержка педагогов </w:t>
            </w:r>
          </w:p>
        </w:tc>
      </w:tr>
      <w:tr w:rsidR="00990D06" w:rsidRPr="00154B26" w:rsidTr="00BB0752">
        <w:tc>
          <w:tcPr>
            <w:tcW w:w="675" w:type="dxa"/>
          </w:tcPr>
          <w:p w:rsidR="00990D06" w:rsidRPr="00154B26" w:rsidRDefault="00AA496C" w:rsidP="00B51FA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990D06" w:rsidRPr="00154B26" w:rsidRDefault="00ED700E" w:rsidP="00B51FA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Экспертиза рабочих программ по предметам начального курса </w:t>
            </w:r>
            <w:r w:rsidR="00990D06" w:rsidRPr="00154B26">
              <w:rPr>
                <w:sz w:val="28"/>
                <w:szCs w:val="28"/>
              </w:rPr>
              <w:t>в соответствии с требов</w:t>
            </w:r>
            <w:r>
              <w:rPr>
                <w:sz w:val="28"/>
                <w:szCs w:val="28"/>
              </w:rPr>
              <w:t>аниями обновленного ФГОС начального</w:t>
            </w:r>
            <w:r w:rsidR="00990D06" w:rsidRPr="00154B26">
              <w:rPr>
                <w:sz w:val="28"/>
                <w:szCs w:val="28"/>
              </w:rPr>
              <w:t xml:space="preserve"> общего образования</w:t>
            </w:r>
          </w:p>
        </w:tc>
        <w:tc>
          <w:tcPr>
            <w:tcW w:w="1559" w:type="dxa"/>
          </w:tcPr>
          <w:p w:rsidR="00990D06" w:rsidRPr="00154B26" w:rsidRDefault="00615AB8" w:rsidP="00B51FA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990D06" w:rsidRPr="00154B26">
              <w:rPr>
                <w:sz w:val="28"/>
                <w:szCs w:val="28"/>
              </w:rPr>
              <w:t>-июнь</w:t>
            </w:r>
          </w:p>
        </w:tc>
        <w:tc>
          <w:tcPr>
            <w:tcW w:w="1843" w:type="dxa"/>
          </w:tcPr>
          <w:p w:rsidR="00990D06" w:rsidRPr="00154B26" w:rsidRDefault="00615AB8" w:rsidP="00B51FA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ОМО</w:t>
            </w:r>
            <w:r w:rsidR="00990D06" w:rsidRPr="00154B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990D06" w:rsidRPr="00154B26" w:rsidRDefault="00990D06" w:rsidP="00B51FA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экспертной группы</w:t>
            </w:r>
          </w:p>
        </w:tc>
        <w:tc>
          <w:tcPr>
            <w:tcW w:w="2835" w:type="dxa"/>
          </w:tcPr>
          <w:p w:rsidR="00990D06" w:rsidRPr="00154B26" w:rsidRDefault="00990D06" w:rsidP="00B51FA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Оценочные листы экспертизы.</w:t>
            </w:r>
          </w:p>
        </w:tc>
      </w:tr>
      <w:tr w:rsidR="00990D06" w:rsidRPr="00154B26" w:rsidTr="000474ED">
        <w:tc>
          <w:tcPr>
            <w:tcW w:w="15701" w:type="dxa"/>
            <w:gridSpan w:val="6"/>
          </w:tcPr>
          <w:p w:rsidR="00990D06" w:rsidRPr="00154B26" w:rsidRDefault="00990D06" w:rsidP="00B51FA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54B26">
              <w:rPr>
                <w:b/>
                <w:sz w:val="28"/>
                <w:szCs w:val="28"/>
              </w:rPr>
              <w:t>Инновационная деятельность</w:t>
            </w:r>
          </w:p>
        </w:tc>
      </w:tr>
      <w:tr w:rsidR="00990D06" w:rsidRPr="00154B26" w:rsidTr="00BB0752">
        <w:tc>
          <w:tcPr>
            <w:tcW w:w="675" w:type="dxa"/>
          </w:tcPr>
          <w:p w:rsidR="00990D06" w:rsidRPr="00154B26" w:rsidRDefault="00990D06" w:rsidP="00B51FA1">
            <w:pPr>
              <w:spacing w:line="276" w:lineRule="auto"/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663" w:type="dxa"/>
          </w:tcPr>
          <w:p w:rsidR="00990D06" w:rsidRPr="00154B26" w:rsidRDefault="00990D06" w:rsidP="00B51FA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 xml:space="preserve">Консультирование и апробация тренировочных материалов для </w:t>
            </w:r>
            <w:r w:rsidR="00AA496C">
              <w:rPr>
                <w:sz w:val="28"/>
                <w:szCs w:val="28"/>
              </w:rPr>
              <w:t xml:space="preserve">развития </w:t>
            </w:r>
            <w:r w:rsidR="00D10613">
              <w:rPr>
                <w:sz w:val="28"/>
                <w:szCs w:val="28"/>
              </w:rPr>
              <w:t>функциональной</w:t>
            </w:r>
            <w:r w:rsidR="00AA496C">
              <w:rPr>
                <w:sz w:val="28"/>
                <w:szCs w:val="28"/>
              </w:rPr>
              <w:t xml:space="preserve"> грамотности обучающихся</w:t>
            </w:r>
          </w:p>
        </w:tc>
        <w:tc>
          <w:tcPr>
            <w:tcW w:w="1559" w:type="dxa"/>
          </w:tcPr>
          <w:p w:rsidR="00990D06" w:rsidRPr="00154B26" w:rsidRDefault="00990D06" w:rsidP="00B51FA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1843" w:type="dxa"/>
          </w:tcPr>
          <w:p w:rsidR="00990D06" w:rsidRPr="00154B26" w:rsidRDefault="00AA496C" w:rsidP="00B51FA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ОМО</w:t>
            </w:r>
          </w:p>
        </w:tc>
        <w:tc>
          <w:tcPr>
            <w:tcW w:w="2126" w:type="dxa"/>
          </w:tcPr>
          <w:p w:rsidR="00990D06" w:rsidRPr="00154B26" w:rsidRDefault="00990D06" w:rsidP="00B51FA1">
            <w:pPr>
              <w:spacing w:line="276" w:lineRule="auto"/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 xml:space="preserve">Члены </w:t>
            </w:r>
            <w:r w:rsidR="00AA496C">
              <w:rPr>
                <w:sz w:val="28"/>
                <w:szCs w:val="28"/>
              </w:rPr>
              <w:t>О</w:t>
            </w:r>
            <w:r w:rsidRPr="00154B26">
              <w:rPr>
                <w:sz w:val="28"/>
                <w:szCs w:val="28"/>
              </w:rPr>
              <w:t>МО</w:t>
            </w:r>
          </w:p>
        </w:tc>
        <w:tc>
          <w:tcPr>
            <w:tcW w:w="2835" w:type="dxa"/>
          </w:tcPr>
          <w:p w:rsidR="00990D06" w:rsidRPr="00154B26" w:rsidRDefault="00990D06" w:rsidP="00B51FA1">
            <w:pPr>
              <w:spacing w:line="276" w:lineRule="auto"/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 xml:space="preserve">Консультации, методическая поддержка педагогов </w:t>
            </w:r>
          </w:p>
        </w:tc>
      </w:tr>
      <w:tr w:rsidR="00990D06" w:rsidRPr="00154B26" w:rsidTr="002C5DD2">
        <w:tc>
          <w:tcPr>
            <w:tcW w:w="15701" w:type="dxa"/>
            <w:gridSpan w:val="6"/>
          </w:tcPr>
          <w:p w:rsidR="00990D06" w:rsidRPr="00154B26" w:rsidRDefault="00990D06" w:rsidP="00B51FA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54B26">
              <w:rPr>
                <w:b/>
                <w:bCs/>
                <w:sz w:val="28"/>
                <w:szCs w:val="28"/>
              </w:rPr>
              <w:t>Методическое сопровождение профессионального становления молодых педагогов</w:t>
            </w:r>
          </w:p>
        </w:tc>
      </w:tr>
      <w:tr w:rsidR="00990D06" w:rsidRPr="00154B26" w:rsidTr="00BB0752">
        <w:tc>
          <w:tcPr>
            <w:tcW w:w="675" w:type="dxa"/>
          </w:tcPr>
          <w:p w:rsidR="00990D06" w:rsidRPr="00154B26" w:rsidRDefault="00990D06" w:rsidP="00B51FA1">
            <w:pPr>
              <w:spacing w:line="276" w:lineRule="auto"/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990D06" w:rsidRPr="00154B26" w:rsidRDefault="00990D06" w:rsidP="00B51FA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>Методическое сопровождение профессионального становления молодых педагогов.</w:t>
            </w:r>
          </w:p>
        </w:tc>
        <w:tc>
          <w:tcPr>
            <w:tcW w:w="1559" w:type="dxa"/>
          </w:tcPr>
          <w:p w:rsidR="00990D06" w:rsidRPr="00154B26" w:rsidRDefault="00AA496C" w:rsidP="00B51FA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</w:t>
            </w:r>
            <w:proofErr w:type="gramStart"/>
            <w:r>
              <w:rPr>
                <w:sz w:val="28"/>
                <w:szCs w:val="28"/>
              </w:rPr>
              <w:t>ь</w:t>
            </w:r>
            <w:r w:rsidR="00990D06">
              <w:rPr>
                <w:sz w:val="28"/>
                <w:szCs w:val="28"/>
              </w:rPr>
              <w:t>-</w:t>
            </w:r>
            <w:proofErr w:type="gramEnd"/>
            <w:r w:rsidR="00990D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843" w:type="dxa"/>
          </w:tcPr>
          <w:p w:rsidR="00990D06" w:rsidRPr="00154B26" w:rsidRDefault="00AA496C" w:rsidP="00B51FA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ОМО</w:t>
            </w:r>
          </w:p>
        </w:tc>
        <w:tc>
          <w:tcPr>
            <w:tcW w:w="2126" w:type="dxa"/>
          </w:tcPr>
          <w:p w:rsidR="00990D06" w:rsidRPr="00154B26" w:rsidRDefault="00990D06" w:rsidP="00B51FA1">
            <w:pPr>
              <w:spacing w:line="276" w:lineRule="auto"/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 xml:space="preserve">Члены </w:t>
            </w:r>
            <w:r w:rsidR="00AA496C">
              <w:rPr>
                <w:sz w:val="28"/>
                <w:szCs w:val="28"/>
              </w:rPr>
              <w:t>О</w:t>
            </w:r>
            <w:r w:rsidRPr="00154B26"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>, ведущие педагоги округ</w:t>
            </w:r>
            <w:r w:rsidR="00AA496C">
              <w:rPr>
                <w:sz w:val="28"/>
                <w:szCs w:val="28"/>
              </w:rPr>
              <w:t>а</w:t>
            </w:r>
          </w:p>
        </w:tc>
        <w:tc>
          <w:tcPr>
            <w:tcW w:w="2835" w:type="dxa"/>
          </w:tcPr>
          <w:p w:rsidR="00990D06" w:rsidRPr="00154B26" w:rsidRDefault="00990D06" w:rsidP="00B51FA1">
            <w:pPr>
              <w:spacing w:line="276" w:lineRule="auto"/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 xml:space="preserve">Методическая поддержка молодых учителей </w:t>
            </w:r>
          </w:p>
        </w:tc>
      </w:tr>
      <w:tr w:rsidR="00990D06" w:rsidRPr="00154B26" w:rsidTr="00BB0752">
        <w:tc>
          <w:tcPr>
            <w:tcW w:w="675" w:type="dxa"/>
          </w:tcPr>
          <w:p w:rsidR="00990D06" w:rsidRPr="00154B26" w:rsidRDefault="00990D06" w:rsidP="00B51FA1">
            <w:pPr>
              <w:spacing w:line="276" w:lineRule="auto"/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990D06" w:rsidRPr="00154B26" w:rsidRDefault="00990D06" w:rsidP="00B51FA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>Методическая помощь учителям-наставникам в разработке индивидуального образовательного маршрута начинающего педагога</w:t>
            </w:r>
          </w:p>
        </w:tc>
        <w:tc>
          <w:tcPr>
            <w:tcW w:w="1559" w:type="dxa"/>
          </w:tcPr>
          <w:p w:rsidR="00990D06" w:rsidRPr="00154B26" w:rsidRDefault="00AA496C" w:rsidP="00B51FA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</w:t>
            </w:r>
            <w:proofErr w:type="gramStart"/>
            <w:r>
              <w:rPr>
                <w:sz w:val="28"/>
                <w:szCs w:val="28"/>
              </w:rPr>
              <w:t>ь</w:t>
            </w:r>
            <w:r w:rsidR="00990D06">
              <w:rPr>
                <w:sz w:val="28"/>
                <w:szCs w:val="28"/>
              </w:rPr>
              <w:t>-</w:t>
            </w:r>
            <w:proofErr w:type="gramEnd"/>
            <w:r w:rsidR="00990D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843" w:type="dxa"/>
          </w:tcPr>
          <w:p w:rsidR="00990D06" w:rsidRPr="00154B26" w:rsidRDefault="00AA496C" w:rsidP="00B51FA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ОМО</w:t>
            </w:r>
          </w:p>
        </w:tc>
        <w:tc>
          <w:tcPr>
            <w:tcW w:w="2126" w:type="dxa"/>
          </w:tcPr>
          <w:p w:rsidR="00990D06" w:rsidRPr="00154B26" w:rsidRDefault="00990D06" w:rsidP="00B51FA1">
            <w:pPr>
              <w:spacing w:line="276" w:lineRule="auto"/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 xml:space="preserve">Члены </w:t>
            </w:r>
            <w:r w:rsidR="00AA496C">
              <w:rPr>
                <w:sz w:val="28"/>
                <w:szCs w:val="28"/>
              </w:rPr>
              <w:t>О</w:t>
            </w:r>
            <w:r w:rsidRPr="00154B26">
              <w:rPr>
                <w:sz w:val="28"/>
                <w:szCs w:val="28"/>
              </w:rPr>
              <w:t>МО</w:t>
            </w:r>
          </w:p>
        </w:tc>
        <w:tc>
          <w:tcPr>
            <w:tcW w:w="2835" w:type="dxa"/>
          </w:tcPr>
          <w:p w:rsidR="00990D06" w:rsidRPr="00154B26" w:rsidRDefault="00990D06" w:rsidP="00B51FA1">
            <w:pPr>
              <w:spacing w:line="276" w:lineRule="auto"/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 xml:space="preserve">Консультации, методическая поддержка педагогов </w:t>
            </w:r>
          </w:p>
        </w:tc>
      </w:tr>
      <w:tr w:rsidR="00990D06" w:rsidRPr="00154B26" w:rsidTr="00BB0752">
        <w:tc>
          <w:tcPr>
            <w:tcW w:w="675" w:type="dxa"/>
          </w:tcPr>
          <w:p w:rsidR="00990D06" w:rsidRPr="00154B26" w:rsidRDefault="00990D06" w:rsidP="00B51FA1">
            <w:pPr>
              <w:spacing w:line="276" w:lineRule="auto"/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990D06" w:rsidRPr="00154B26" w:rsidRDefault="00990D06" w:rsidP="00B51FA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>Консультации и методическое сопровождение молодых педагогов для участия в конкурсе «Молодой учитель»</w:t>
            </w:r>
          </w:p>
        </w:tc>
        <w:tc>
          <w:tcPr>
            <w:tcW w:w="1559" w:type="dxa"/>
          </w:tcPr>
          <w:p w:rsidR="00990D06" w:rsidRPr="00154B26" w:rsidRDefault="00990D06" w:rsidP="00B51FA1">
            <w:pPr>
              <w:spacing w:line="276" w:lineRule="auto"/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>Февраль-март</w:t>
            </w:r>
          </w:p>
        </w:tc>
        <w:tc>
          <w:tcPr>
            <w:tcW w:w="1843" w:type="dxa"/>
          </w:tcPr>
          <w:p w:rsidR="00990D06" w:rsidRPr="00154B26" w:rsidRDefault="00AA496C" w:rsidP="00B51FA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ОМО</w:t>
            </w:r>
          </w:p>
        </w:tc>
        <w:tc>
          <w:tcPr>
            <w:tcW w:w="2126" w:type="dxa"/>
          </w:tcPr>
          <w:p w:rsidR="00990D06" w:rsidRPr="00154B26" w:rsidRDefault="00990D06" w:rsidP="00B51FA1">
            <w:pPr>
              <w:spacing w:line="276" w:lineRule="auto"/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 xml:space="preserve">Члены </w:t>
            </w:r>
            <w:r w:rsidR="00AA496C">
              <w:rPr>
                <w:sz w:val="28"/>
                <w:szCs w:val="28"/>
              </w:rPr>
              <w:t>О</w:t>
            </w:r>
            <w:r w:rsidRPr="00154B26">
              <w:rPr>
                <w:sz w:val="28"/>
                <w:szCs w:val="28"/>
              </w:rPr>
              <w:t>МО</w:t>
            </w:r>
          </w:p>
        </w:tc>
        <w:tc>
          <w:tcPr>
            <w:tcW w:w="2835" w:type="dxa"/>
          </w:tcPr>
          <w:p w:rsidR="00990D06" w:rsidRPr="00154B26" w:rsidRDefault="00990D06" w:rsidP="00B51FA1">
            <w:pPr>
              <w:spacing w:line="276" w:lineRule="auto"/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 xml:space="preserve">Консультации, методическая поддержка педагогов </w:t>
            </w:r>
          </w:p>
        </w:tc>
      </w:tr>
      <w:tr w:rsidR="00990D06" w:rsidRPr="00154B26" w:rsidTr="00962747">
        <w:tc>
          <w:tcPr>
            <w:tcW w:w="15701" w:type="dxa"/>
            <w:gridSpan w:val="6"/>
          </w:tcPr>
          <w:p w:rsidR="00990D06" w:rsidRPr="00154B26" w:rsidRDefault="00990D06" w:rsidP="00B51FA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54B26">
              <w:rPr>
                <w:b/>
                <w:bCs/>
                <w:sz w:val="28"/>
                <w:szCs w:val="28"/>
              </w:rPr>
              <w:t>Научно-методические конференции и конкурсы профессионального мастерства</w:t>
            </w:r>
          </w:p>
        </w:tc>
      </w:tr>
      <w:tr w:rsidR="00990D06" w:rsidRPr="00154B26" w:rsidTr="00BB0752">
        <w:tc>
          <w:tcPr>
            <w:tcW w:w="675" w:type="dxa"/>
          </w:tcPr>
          <w:p w:rsidR="00990D06" w:rsidRPr="00154B26" w:rsidRDefault="00990D06" w:rsidP="00B51FA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990D06" w:rsidRPr="00154B26" w:rsidRDefault="00990D06" w:rsidP="00B51FA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>Предметно-тематически</w:t>
            </w:r>
            <w:r w:rsidR="00F238F8">
              <w:rPr>
                <w:sz w:val="28"/>
                <w:szCs w:val="28"/>
              </w:rPr>
              <w:t xml:space="preserve">й анализ результатов ВПР </w:t>
            </w:r>
            <w:r w:rsidRPr="00154B26">
              <w:rPr>
                <w:sz w:val="28"/>
                <w:szCs w:val="28"/>
              </w:rPr>
              <w:t>обучающихся</w:t>
            </w:r>
            <w:r w:rsidR="00F238F8">
              <w:rPr>
                <w:sz w:val="28"/>
                <w:szCs w:val="28"/>
              </w:rPr>
              <w:t xml:space="preserve"> 4 классов, освоивших программы начального</w:t>
            </w:r>
            <w:r w:rsidRPr="00154B26">
              <w:rPr>
                <w:sz w:val="28"/>
                <w:szCs w:val="28"/>
              </w:rPr>
              <w:t xml:space="preserve"> общего образования.</w:t>
            </w:r>
          </w:p>
        </w:tc>
        <w:tc>
          <w:tcPr>
            <w:tcW w:w="1559" w:type="dxa"/>
          </w:tcPr>
          <w:p w:rsidR="00990D06" w:rsidRPr="00154B26" w:rsidRDefault="00AA496C" w:rsidP="00B51FA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1843" w:type="dxa"/>
          </w:tcPr>
          <w:p w:rsidR="00990D06" w:rsidRPr="00154B26" w:rsidRDefault="00AA496C" w:rsidP="00B51FA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ОМО</w:t>
            </w:r>
            <w:r w:rsidR="00990D06" w:rsidRPr="00154B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990D06" w:rsidRPr="00154B26" w:rsidRDefault="00F238F8" w:rsidP="00B51FA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Л.Н.</w:t>
            </w:r>
          </w:p>
        </w:tc>
        <w:tc>
          <w:tcPr>
            <w:tcW w:w="2835" w:type="dxa"/>
          </w:tcPr>
          <w:p w:rsidR="00990D06" w:rsidRPr="00154B26" w:rsidRDefault="00990D06" w:rsidP="00B51FA1">
            <w:pPr>
              <w:spacing w:line="276" w:lineRule="auto"/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>Аналитический отчёт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990D06" w:rsidRPr="00154B26" w:rsidTr="00BB0752">
        <w:tc>
          <w:tcPr>
            <w:tcW w:w="675" w:type="dxa"/>
          </w:tcPr>
          <w:p w:rsidR="00990D06" w:rsidRPr="00154B26" w:rsidRDefault="00990D06" w:rsidP="00B51FA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990D06" w:rsidRPr="00154B26" w:rsidRDefault="00AA496C" w:rsidP="00B51FA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Августовская</w:t>
            </w:r>
            <w:r w:rsidR="00990D06" w:rsidRPr="00154B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педагогическая</w:t>
            </w:r>
            <w:r w:rsidR="00990D06" w:rsidRPr="00154B26">
              <w:rPr>
                <w:sz w:val="28"/>
                <w:szCs w:val="28"/>
              </w:rPr>
              <w:t xml:space="preserve"> конференция </w:t>
            </w:r>
          </w:p>
        </w:tc>
        <w:tc>
          <w:tcPr>
            <w:tcW w:w="1559" w:type="dxa"/>
          </w:tcPr>
          <w:p w:rsidR="00990D06" w:rsidRPr="00154B26" w:rsidRDefault="00AA496C" w:rsidP="00B51FA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843" w:type="dxa"/>
          </w:tcPr>
          <w:p w:rsidR="00990D06" w:rsidRPr="00154B26" w:rsidRDefault="00AA496C" w:rsidP="00B51FA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Юго-Восточное управление</w:t>
            </w:r>
          </w:p>
        </w:tc>
        <w:tc>
          <w:tcPr>
            <w:tcW w:w="2126" w:type="dxa"/>
          </w:tcPr>
          <w:p w:rsidR="00990D06" w:rsidRPr="00154B26" w:rsidRDefault="00AA496C" w:rsidP="00B51FA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ОМО</w:t>
            </w:r>
            <w:r w:rsidR="00990D06" w:rsidRPr="00154B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990D06" w:rsidRPr="00154B26" w:rsidRDefault="00AA496C" w:rsidP="00B51FA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работы секции учителей </w:t>
            </w:r>
            <w:r w:rsidR="00F238F8">
              <w:rPr>
                <w:sz w:val="28"/>
                <w:szCs w:val="28"/>
              </w:rPr>
              <w:t>начальных классов</w:t>
            </w:r>
          </w:p>
        </w:tc>
      </w:tr>
      <w:tr w:rsidR="00990D06" w:rsidRPr="00154B26" w:rsidTr="00BB0752">
        <w:tc>
          <w:tcPr>
            <w:tcW w:w="675" w:type="dxa"/>
          </w:tcPr>
          <w:p w:rsidR="00990D06" w:rsidRPr="00154B26" w:rsidRDefault="00AA496C" w:rsidP="00B51FA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990D06" w:rsidRPr="00154B26" w:rsidRDefault="00990D06" w:rsidP="00B51FA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 xml:space="preserve">Методическая помощь педагогам для участия в научных конференциях, конкурсах и исследовательских проектах школьников, проявляющих особые способности. </w:t>
            </w:r>
          </w:p>
        </w:tc>
        <w:tc>
          <w:tcPr>
            <w:tcW w:w="1559" w:type="dxa"/>
          </w:tcPr>
          <w:p w:rsidR="00990D06" w:rsidRPr="00154B26" w:rsidRDefault="00AA496C" w:rsidP="00B51FA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990D0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843" w:type="dxa"/>
          </w:tcPr>
          <w:p w:rsidR="00990D06" w:rsidRPr="00154B26" w:rsidRDefault="00AA496C" w:rsidP="00B51FA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ОМО</w:t>
            </w:r>
          </w:p>
        </w:tc>
        <w:tc>
          <w:tcPr>
            <w:tcW w:w="2126" w:type="dxa"/>
          </w:tcPr>
          <w:p w:rsidR="00990D06" w:rsidRPr="00154B26" w:rsidRDefault="00AA496C" w:rsidP="00B51FA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Ведущие педагоги округа </w:t>
            </w:r>
          </w:p>
        </w:tc>
        <w:tc>
          <w:tcPr>
            <w:tcW w:w="2835" w:type="dxa"/>
          </w:tcPr>
          <w:p w:rsidR="00990D06" w:rsidRPr="00154B26" w:rsidRDefault="00990D06" w:rsidP="00B51FA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Консультации, методическая поддержка</w:t>
            </w:r>
          </w:p>
        </w:tc>
      </w:tr>
      <w:tr w:rsidR="00AA496C" w:rsidRPr="00154B26" w:rsidTr="00BB0752">
        <w:tc>
          <w:tcPr>
            <w:tcW w:w="675" w:type="dxa"/>
          </w:tcPr>
          <w:p w:rsidR="00AA496C" w:rsidRDefault="00285124" w:rsidP="00B51FA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AA496C" w:rsidRDefault="00AA496C" w:rsidP="00B51FA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A496C">
              <w:rPr>
                <w:sz w:val="28"/>
                <w:szCs w:val="28"/>
              </w:rPr>
              <w:t>Методический семинар.</w:t>
            </w:r>
            <w:r w:rsidRPr="00AA496C">
              <w:rPr>
                <w:b/>
                <w:sz w:val="28"/>
                <w:szCs w:val="28"/>
              </w:rPr>
              <w:t xml:space="preserve"> </w:t>
            </w:r>
            <w:r w:rsidRPr="00AA496C">
              <w:rPr>
                <w:sz w:val="28"/>
                <w:szCs w:val="28"/>
              </w:rPr>
              <w:t xml:space="preserve">Диагностический инструментарий уровня </w:t>
            </w:r>
            <w:proofErr w:type="spellStart"/>
            <w:r w:rsidRPr="00AA496C">
              <w:rPr>
                <w:sz w:val="28"/>
                <w:szCs w:val="28"/>
              </w:rPr>
              <w:t>сформированности</w:t>
            </w:r>
            <w:proofErr w:type="spellEnd"/>
            <w:r w:rsidRPr="00AA496C">
              <w:rPr>
                <w:sz w:val="28"/>
                <w:szCs w:val="28"/>
              </w:rPr>
              <w:t xml:space="preserve"> планируемых предметных образовательных результатов по </w:t>
            </w:r>
            <w:r w:rsidR="00285124">
              <w:rPr>
                <w:sz w:val="28"/>
                <w:szCs w:val="28"/>
              </w:rPr>
              <w:t>предметам начального курса</w:t>
            </w:r>
            <w:r w:rsidRPr="00AA496C">
              <w:rPr>
                <w:sz w:val="28"/>
                <w:szCs w:val="28"/>
              </w:rPr>
              <w:t>.</w:t>
            </w:r>
          </w:p>
          <w:p w:rsidR="00AA496C" w:rsidRPr="00AA496C" w:rsidRDefault="00AA496C" w:rsidP="00B51FA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A496C" w:rsidRDefault="00AA496C" w:rsidP="00B51FA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843" w:type="dxa"/>
          </w:tcPr>
          <w:p w:rsidR="00AA496C" w:rsidRDefault="00AA496C" w:rsidP="00B51FA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Нефтегорский</w:t>
            </w:r>
            <w:proofErr w:type="spellEnd"/>
            <w:r>
              <w:rPr>
                <w:sz w:val="28"/>
                <w:szCs w:val="28"/>
              </w:rPr>
              <w:t xml:space="preserve"> ресурсный центр</w:t>
            </w:r>
          </w:p>
        </w:tc>
        <w:tc>
          <w:tcPr>
            <w:tcW w:w="2126" w:type="dxa"/>
          </w:tcPr>
          <w:p w:rsidR="00AA496C" w:rsidRDefault="00AA496C" w:rsidP="00B51FA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Ведущие педагоги округа</w:t>
            </w:r>
          </w:p>
        </w:tc>
        <w:tc>
          <w:tcPr>
            <w:tcW w:w="2835" w:type="dxa"/>
          </w:tcPr>
          <w:p w:rsidR="00AA496C" w:rsidRDefault="00AA496C" w:rsidP="00B51FA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 поддержка</w:t>
            </w:r>
          </w:p>
        </w:tc>
      </w:tr>
      <w:tr w:rsidR="00BF5D62" w:rsidRPr="00154B26" w:rsidTr="00BB0752">
        <w:tc>
          <w:tcPr>
            <w:tcW w:w="675" w:type="dxa"/>
          </w:tcPr>
          <w:p w:rsidR="00BF5D62" w:rsidRDefault="00285124" w:rsidP="00B51FA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BF5D62" w:rsidRPr="00BF5D62" w:rsidRDefault="00BF5D62" w:rsidP="00B51FA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5D62">
              <w:rPr>
                <w:sz w:val="28"/>
                <w:szCs w:val="28"/>
              </w:rPr>
              <w:t xml:space="preserve">Региональные </w:t>
            </w:r>
            <w:proofErr w:type="spellStart"/>
            <w:r w:rsidRPr="00BF5D62">
              <w:rPr>
                <w:sz w:val="28"/>
                <w:szCs w:val="28"/>
              </w:rPr>
              <w:t>вебинары</w:t>
            </w:r>
            <w:proofErr w:type="spellEnd"/>
            <w:r w:rsidRPr="00BF5D62">
              <w:rPr>
                <w:sz w:val="28"/>
                <w:szCs w:val="28"/>
              </w:rPr>
              <w:t xml:space="preserve"> по методи</w:t>
            </w:r>
            <w:r w:rsidR="00285124">
              <w:rPr>
                <w:sz w:val="28"/>
                <w:szCs w:val="28"/>
              </w:rPr>
              <w:t>ческим аспектам подготовки к ВПР</w:t>
            </w:r>
            <w:r w:rsidRPr="00BF5D62">
              <w:rPr>
                <w:sz w:val="28"/>
                <w:szCs w:val="28"/>
              </w:rPr>
              <w:t>.</w:t>
            </w:r>
          </w:p>
          <w:p w:rsidR="00BF5D62" w:rsidRPr="00AA496C" w:rsidRDefault="00BF5D62" w:rsidP="00B51FA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F5D62" w:rsidRDefault="00BF5D62" w:rsidP="00B51FA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:rsidR="00BF5D62" w:rsidRPr="00BF5D62" w:rsidRDefault="00BF5D62" w:rsidP="00B51FA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ИРО</w:t>
            </w:r>
          </w:p>
          <w:p w:rsidR="00BF5D62" w:rsidRDefault="00BF5D62" w:rsidP="00B51FA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F5D62" w:rsidRDefault="00BF5D62" w:rsidP="00B51FA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округа</w:t>
            </w:r>
          </w:p>
        </w:tc>
        <w:tc>
          <w:tcPr>
            <w:tcW w:w="2835" w:type="dxa"/>
          </w:tcPr>
          <w:p w:rsidR="00BF5D62" w:rsidRDefault="00BF5D62" w:rsidP="00B51FA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 поддержка</w:t>
            </w:r>
          </w:p>
        </w:tc>
      </w:tr>
      <w:tr w:rsidR="00990D06" w:rsidRPr="00154B26" w:rsidTr="00962747">
        <w:tc>
          <w:tcPr>
            <w:tcW w:w="15701" w:type="dxa"/>
            <w:gridSpan w:val="6"/>
          </w:tcPr>
          <w:p w:rsidR="00990D06" w:rsidRPr="00154B26" w:rsidRDefault="00990D06" w:rsidP="00B51FA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54B26">
              <w:rPr>
                <w:b/>
                <w:bCs/>
                <w:sz w:val="28"/>
                <w:szCs w:val="28"/>
              </w:rPr>
              <w:t>Заседани</w:t>
            </w:r>
            <w:r>
              <w:rPr>
                <w:b/>
                <w:bCs/>
                <w:sz w:val="28"/>
                <w:szCs w:val="28"/>
              </w:rPr>
              <w:t xml:space="preserve">я </w:t>
            </w:r>
            <w:r w:rsidR="00AA496C">
              <w:rPr>
                <w:b/>
                <w:bCs/>
                <w:sz w:val="28"/>
                <w:szCs w:val="28"/>
              </w:rPr>
              <w:t>О</w:t>
            </w:r>
            <w:r w:rsidR="00285124">
              <w:rPr>
                <w:b/>
                <w:bCs/>
                <w:sz w:val="28"/>
                <w:szCs w:val="28"/>
              </w:rPr>
              <w:t>МО учителей начальных классов</w:t>
            </w:r>
            <w:r w:rsidRPr="00154B26">
              <w:rPr>
                <w:b/>
                <w:bCs/>
                <w:sz w:val="28"/>
                <w:szCs w:val="28"/>
              </w:rPr>
              <w:t xml:space="preserve"> </w:t>
            </w:r>
            <w:r w:rsidR="00AA496C">
              <w:rPr>
                <w:b/>
                <w:bCs/>
                <w:sz w:val="28"/>
                <w:szCs w:val="28"/>
              </w:rPr>
              <w:t>округа</w:t>
            </w:r>
          </w:p>
        </w:tc>
      </w:tr>
      <w:tr w:rsidR="00990D06" w:rsidRPr="00154B26" w:rsidTr="00BB0752">
        <w:tc>
          <w:tcPr>
            <w:tcW w:w="675" w:type="dxa"/>
          </w:tcPr>
          <w:p w:rsidR="00990D06" w:rsidRPr="00154B26" w:rsidRDefault="00990D06" w:rsidP="00B51FA1">
            <w:pPr>
              <w:spacing w:line="276" w:lineRule="auto"/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BB3B8B" w:rsidRPr="00F340EF" w:rsidRDefault="00990D06" w:rsidP="00B51FA1">
            <w:pPr>
              <w:pStyle w:val="TableParagraph"/>
              <w:spacing w:line="276" w:lineRule="auto"/>
              <w:ind w:left="235"/>
              <w:jc w:val="left"/>
              <w:rPr>
                <w:sz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Pr="00DB3775">
              <w:rPr>
                <w:b/>
                <w:sz w:val="28"/>
                <w:szCs w:val="28"/>
              </w:rPr>
              <w:t>аседание</w:t>
            </w:r>
            <w:r w:rsidR="00AA496C">
              <w:rPr>
                <w:b/>
                <w:sz w:val="28"/>
                <w:szCs w:val="28"/>
              </w:rPr>
              <w:t xml:space="preserve"> ОМО</w:t>
            </w:r>
            <w:r w:rsidRPr="00DB3775">
              <w:rPr>
                <w:b/>
                <w:sz w:val="28"/>
                <w:szCs w:val="28"/>
              </w:rPr>
              <w:t xml:space="preserve"> №1</w:t>
            </w:r>
            <w:r w:rsidRPr="00154B26">
              <w:rPr>
                <w:sz w:val="28"/>
                <w:szCs w:val="28"/>
              </w:rPr>
              <w:t xml:space="preserve"> </w:t>
            </w:r>
            <w:r w:rsidR="00BB3B8B">
              <w:rPr>
                <w:sz w:val="28"/>
                <w:szCs w:val="24"/>
              </w:rPr>
              <w:t>«</w:t>
            </w:r>
            <w:r w:rsidR="00BB3B8B" w:rsidRPr="00F340EF">
              <w:rPr>
                <w:sz w:val="28"/>
              </w:rPr>
              <w:t>Обсуждение</w:t>
            </w:r>
            <w:r w:rsidR="00BB3B8B" w:rsidRPr="00F340EF">
              <w:rPr>
                <w:spacing w:val="-5"/>
                <w:sz w:val="28"/>
              </w:rPr>
              <w:t xml:space="preserve"> </w:t>
            </w:r>
            <w:r w:rsidR="00BB3B8B" w:rsidRPr="00F340EF">
              <w:rPr>
                <w:sz w:val="28"/>
              </w:rPr>
              <w:t>и</w:t>
            </w:r>
            <w:r w:rsidR="00BB3B8B" w:rsidRPr="00F340EF">
              <w:rPr>
                <w:spacing w:val="-1"/>
                <w:sz w:val="28"/>
              </w:rPr>
              <w:t xml:space="preserve"> </w:t>
            </w:r>
            <w:r w:rsidR="00BB3B8B" w:rsidRPr="00F340EF">
              <w:rPr>
                <w:sz w:val="28"/>
              </w:rPr>
              <w:t>утверждение</w:t>
            </w:r>
            <w:r w:rsidR="00BB3B8B" w:rsidRPr="00F340EF">
              <w:rPr>
                <w:spacing w:val="-4"/>
                <w:sz w:val="28"/>
              </w:rPr>
              <w:t xml:space="preserve"> </w:t>
            </w:r>
            <w:r w:rsidR="00BD6E8C">
              <w:rPr>
                <w:spacing w:val="-2"/>
                <w:sz w:val="28"/>
              </w:rPr>
              <w:t>инструктивно-методического п</w:t>
            </w:r>
            <w:r w:rsidR="00BB3B8B" w:rsidRPr="00F340EF">
              <w:rPr>
                <w:spacing w:val="-2"/>
                <w:sz w:val="28"/>
              </w:rPr>
              <w:t>исьма</w:t>
            </w:r>
          </w:p>
          <w:p w:rsidR="00990D06" w:rsidRPr="00154B26" w:rsidRDefault="00BB3B8B" w:rsidP="00B51FA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340EF">
              <w:rPr>
                <w:sz w:val="28"/>
              </w:rPr>
              <w:t>«Преподавание в начальной школе: Создание</w:t>
            </w:r>
            <w:r w:rsidRPr="00F340EF">
              <w:rPr>
                <w:spacing w:val="-15"/>
                <w:sz w:val="28"/>
              </w:rPr>
              <w:t xml:space="preserve"> </w:t>
            </w:r>
            <w:r w:rsidRPr="00F340EF">
              <w:rPr>
                <w:sz w:val="28"/>
              </w:rPr>
              <w:t>единого</w:t>
            </w:r>
            <w:r w:rsidRPr="00F340EF">
              <w:rPr>
                <w:spacing w:val="-15"/>
                <w:sz w:val="28"/>
              </w:rPr>
              <w:t xml:space="preserve"> </w:t>
            </w:r>
            <w:r w:rsidRPr="00F340EF">
              <w:rPr>
                <w:sz w:val="28"/>
              </w:rPr>
              <w:t xml:space="preserve">образовательного пространства РФ.2023-2024 </w:t>
            </w:r>
            <w:proofErr w:type="spellStart"/>
            <w:r w:rsidRPr="00F340EF">
              <w:rPr>
                <w:sz w:val="28"/>
              </w:rPr>
              <w:t>уч</w:t>
            </w:r>
            <w:proofErr w:type="gramStart"/>
            <w:r w:rsidRPr="00F340EF">
              <w:rPr>
                <w:sz w:val="28"/>
              </w:rPr>
              <w:t>.г</w:t>
            </w:r>
            <w:proofErr w:type="gramEnd"/>
            <w:r w:rsidRPr="00F340EF">
              <w:rPr>
                <w:sz w:val="28"/>
              </w:rPr>
              <w:t>од</w:t>
            </w:r>
            <w:proofErr w:type="spellEnd"/>
            <w:r w:rsidRPr="00F340EF">
              <w:rPr>
                <w:sz w:val="28"/>
              </w:rPr>
              <w:t>»</w:t>
            </w:r>
            <w:r>
              <w:rPr>
                <w:spacing w:val="-4"/>
                <w:sz w:val="28"/>
              </w:rPr>
              <w:t>.</w:t>
            </w:r>
            <w:r w:rsidR="004545A8" w:rsidRPr="00BF3CBA">
              <w:rPr>
                <w:sz w:val="28"/>
              </w:rPr>
              <w:t xml:space="preserve"> </w:t>
            </w:r>
            <w:r w:rsidR="00EB2813" w:rsidRPr="00BF3CBA">
              <w:rPr>
                <w:sz w:val="28"/>
              </w:rPr>
              <w:t>Определение целей и задач на 2023</w:t>
            </w:r>
            <w:r w:rsidR="00EB2813" w:rsidRPr="00BF3CBA">
              <w:rPr>
                <w:sz w:val="28"/>
              </w:rPr>
              <w:t xml:space="preserve">-2024 учебный </w:t>
            </w:r>
            <w:r w:rsidR="00EB2813" w:rsidRPr="00BF3CBA">
              <w:rPr>
                <w:spacing w:val="-4"/>
                <w:sz w:val="28"/>
              </w:rPr>
              <w:t>год</w:t>
            </w:r>
            <w:r w:rsidR="00BB0752" w:rsidRPr="00BF3CBA">
              <w:rPr>
                <w:sz w:val="32"/>
              </w:rPr>
              <w:t>»</w:t>
            </w:r>
          </w:p>
        </w:tc>
        <w:tc>
          <w:tcPr>
            <w:tcW w:w="1559" w:type="dxa"/>
          </w:tcPr>
          <w:p w:rsidR="00990D06" w:rsidRPr="00154B26" w:rsidRDefault="00AA496C" w:rsidP="00B51FA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843" w:type="dxa"/>
          </w:tcPr>
          <w:p w:rsidR="00990D06" w:rsidRPr="00154B26" w:rsidRDefault="00AA496C" w:rsidP="00B51FA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ОМО</w:t>
            </w:r>
          </w:p>
        </w:tc>
        <w:tc>
          <w:tcPr>
            <w:tcW w:w="2126" w:type="dxa"/>
          </w:tcPr>
          <w:p w:rsidR="00990D06" w:rsidRPr="00154B26" w:rsidRDefault="00285124" w:rsidP="00B51FA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Щербатова Е.Г.</w:t>
            </w:r>
          </w:p>
        </w:tc>
        <w:tc>
          <w:tcPr>
            <w:tcW w:w="2835" w:type="dxa"/>
          </w:tcPr>
          <w:p w:rsidR="00990D06" w:rsidRPr="00154B26" w:rsidRDefault="00990D06" w:rsidP="00B51FA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</w:t>
            </w:r>
            <w:r w:rsidRPr="00154B26">
              <w:rPr>
                <w:sz w:val="28"/>
                <w:szCs w:val="28"/>
              </w:rPr>
              <w:t>ротокол №1</w:t>
            </w:r>
          </w:p>
        </w:tc>
      </w:tr>
      <w:tr w:rsidR="00990D06" w:rsidRPr="00154B26" w:rsidTr="00BB0752">
        <w:tc>
          <w:tcPr>
            <w:tcW w:w="675" w:type="dxa"/>
          </w:tcPr>
          <w:p w:rsidR="00990D06" w:rsidRPr="00154B26" w:rsidRDefault="00990D06" w:rsidP="00B51FA1">
            <w:pPr>
              <w:spacing w:line="276" w:lineRule="auto"/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990D06" w:rsidRPr="00F340EF" w:rsidRDefault="00990D06" w:rsidP="00B51FA1">
            <w:pPr>
              <w:pStyle w:val="TableParagraph"/>
              <w:spacing w:line="276" w:lineRule="auto"/>
              <w:ind w:left="235"/>
              <w:jc w:val="left"/>
              <w:rPr>
                <w:sz w:val="32"/>
                <w:szCs w:val="24"/>
              </w:rPr>
            </w:pPr>
            <w:r w:rsidRPr="00BB0752">
              <w:rPr>
                <w:b/>
                <w:sz w:val="28"/>
                <w:szCs w:val="28"/>
              </w:rPr>
              <w:t xml:space="preserve">Заседание </w:t>
            </w:r>
            <w:r w:rsidR="00AA496C" w:rsidRPr="00BB0752">
              <w:rPr>
                <w:b/>
                <w:sz w:val="28"/>
                <w:szCs w:val="28"/>
              </w:rPr>
              <w:t>ОМО</w:t>
            </w:r>
            <w:r w:rsidRPr="00BB0752">
              <w:rPr>
                <w:b/>
                <w:sz w:val="28"/>
                <w:szCs w:val="28"/>
              </w:rPr>
              <w:t xml:space="preserve"> №2</w:t>
            </w:r>
            <w:r w:rsidRPr="00154B26">
              <w:rPr>
                <w:sz w:val="28"/>
                <w:szCs w:val="28"/>
              </w:rPr>
              <w:t xml:space="preserve"> </w:t>
            </w:r>
            <w:r w:rsidR="006E503E">
              <w:rPr>
                <w:sz w:val="28"/>
                <w:szCs w:val="28"/>
              </w:rPr>
              <w:t>«Функциональная</w:t>
            </w:r>
            <w:r w:rsidR="00FC1221">
              <w:rPr>
                <w:sz w:val="28"/>
                <w:szCs w:val="28"/>
              </w:rPr>
              <w:t xml:space="preserve"> грамотность младшего школьника одна из задач обновленного ФГОС НОО</w:t>
            </w:r>
            <w:r w:rsidR="00E925C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</w:tcPr>
          <w:p w:rsidR="00990D06" w:rsidRPr="00154B26" w:rsidRDefault="00AA496C" w:rsidP="00B51FA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1843" w:type="dxa"/>
          </w:tcPr>
          <w:p w:rsidR="00990D06" w:rsidRPr="00154B26" w:rsidRDefault="00AA496C" w:rsidP="00B51FA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52E00">
              <w:rPr>
                <w:sz w:val="28"/>
                <w:szCs w:val="28"/>
              </w:rPr>
              <w:t xml:space="preserve">МО </w:t>
            </w:r>
          </w:p>
        </w:tc>
        <w:tc>
          <w:tcPr>
            <w:tcW w:w="2126" w:type="dxa"/>
          </w:tcPr>
          <w:p w:rsidR="00990D06" w:rsidRPr="00154B26" w:rsidRDefault="006B21DA" w:rsidP="00B51FA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Щербатова Е.Г.</w:t>
            </w:r>
          </w:p>
        </w:tc>
        <w:tc>
          <w:tcPr>
            <w:tcW w:w="2835" w:type="dxa"/>
          </w:tcPr>
          <w:p w:rsidR="00990D06" w:rsidRPr="00154B26" w:rsidRDefault="00990D06" w:rsidP="00B51FA1">
            <w:pPr>
              <w:spacing w:line="276" w:lineRule="auto"/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>Протокол №2</w:t>
            </w:r>
          </w:p>
        </w:tc>
      </w:tr>
      <w:tr w:rsidR="006B21DA" w:rsidRPr="00154B26" w:rsidTr="00BB0752">
        <w:tc>
          <w:tcPr>
            <w:tcW w:w="675" w:type="dxa"/>
          </w:tcPr>
          <w:p w:rsidR="006B21DA" w:rsidRPr="00154B26" w:rsidRDefault="006B21DA" w:rsidP="00B51FA1">
            <w:pPr>
              <w:spacing w:line="276" w:lineRule="auto"/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6B21DA" w:rsidRPr="00154B26" w:rsidRDefault="006B21DA" w:rsidP="00B51FA1">
            <w:pPr>
              <w:spacing w:line="276" w:lineRule="auto"/>
              <w:rPr>
                <w:sz w:val="28"/>
                <w:szCs w:val="28"/>
              </w:rPr>
            </w:pPr>
            <w:r w:rsidRPr="00DB3775">
              <w:rPr>
                <w:b/>
                <w:sz w:val="28"/>
                <w:szCs w:val="28"/>
              </w:rPr>
              <w:t xml:space="preserve">Заседание </w:t>
            </w:r>
            <w:r>
              <w:rPr>
                <w:b/>
                <w:sz w:val="28"/>
                <w:szCs w:val="28"/>
              </w:rPr>
              <w:t>О</w:t>
            </w:r>
            <w:r w:rsidRPr="00DB3775">
              <w:rPr>
                <w:b/>
                <w:sz w:val="28"/>
                <w:szCs w:val="28"/>
              </w:rPr>
              <w:t>МО №</w:t>
            </w:r>
            <w:r w:rsidRPr="00AA496C">
              <w:rPr>
                <w:b/>
                <w:sz w:val="28"/>
                <w:szCs w:val="28"/>
              </w:rPr>
              <w:t>3</w:t>
            </w:r>
            <w:r w:rsidRPr="00AA496C">
              <w:rPr>
                <w:sz w:val="28"/>
                <w:szCs w:val="28"/>
              </w:rPr>
              <w:t xml:space="preserve"> </w:t>
            </w:r>
            <w:r w:rsidR="00B51FA1" w:rsidRPr="00B51FA1">
              <w:rPr>
                <w:sz w:val="32"/>
                <w:szCs w:val="28"/>
              </w:rPr>
              <w:t>«</w:t>
            </w:r>
            <w:r w:rsidR="00B51FA1" w:rsidRPr="00B51FA1">
              <w:rPr>
                <w:sz w:val="28"/>
              </w:rPr>
              <w:t>Работа с родителями, как важнейшее условие формирования образовательной среды. Связь семьи и школы»</w:t>
            </w:r>
          </w:p>
        </w:tc>
        <w:tc>
          <w:tcPr>
            <w:tcW w:w="1559" w:type="dxa"/>
          </w:tcPr>
          <w:p w:rsidR="006B21DA" w:rsidRPr="00154B26" w:rsidRDefault="006B21DA" w:rsidP="00B51FA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1843" w:type="dxa"/>
          </w:tcPr>
          <w:p w:rsidR="006B21DA" w:rsidRPr="00154B26" w:rsidRDefault="006B21DA" w:rsidP="00B51FA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ОМО</w:t>
            </w:r>
            <w:r w:rsidR="00F340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6B21DA" w:rsidRDefault="006B21DA" w:rsidP="00B51FA1">
            <w:pPr>
              <w:spacing w:line="276" w:lineRule="auto"/>
            </w:pPr>
            <w:r w:rsidRPr="004014F4">
              <w:rPr>
                <w:sz w:val="28"/>
                <w:szCs w:val="28"/>
              </w:rPr>
              <w:t>Щербатова Е.Г.</w:t>
            </w:r>
          </w:p>
        </w:tc>
        <w:tc>
          <w:tcPr>
            <w:tcW w:w="2835" w:type="dxa"/>
          </w:tcPr>
          <w:p w:rsidR="006B21DA" w:rsidRPr="00154B26" w:rsidRDefault="006B21DA" w:rsidP="00B51FA1">
            <w:pPr>
              <w:spacing w:line="276" w:lineRule="auto"/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>Протокол №3</w:t>
            </w:r>
          </w:p>
        </w:tc>
      </w:tr>
      <w:tr w:rsidR="006B21DA" w:rsidRPr="00154B26" w:rsidTr="00BB0752">
        <w:tc>
          <w:tcPr>
            <w:tcW w:w="675" w:type="dxa"/>
          </w:tcPr>
          <w:p w:rsidR="006B21DA" w:rsidRPr="00154B26" w:rsidRDefault="006B21DA" w:rsidP="00B51FA1">
            <w:pPr>
              <w:spacing w:line="276" w:lineRule="auto"/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6B21DA" w:rsidRPr="00154B26" w:rsidRDefault="006B21DA" w:rsidP="00B51FA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B3775">
              <w:rPr>
                <w:b/>
                <w:sz w:val="28"/>
                <w:szCs w:val="28"/>
              </w:rPr>
              <w:t>Заседание УМО №4</w:t>
            </w:r>
            <w:r w:rsidRPr="00154B26">
              <w:rPr>
                <w:sz w:val="28"/>
                <w:szCs w:val="28"/>
              </w:rPr>
              <w:t xml:space="preserve"> </w:t>
            </w:r>
            <w:r w:rsidR="00FA18A0" w:rsidRPr="00A30520">
              <w:rPr>
                <w:sz w:val="28"/>
              </w:rPr>
              <w:t>«Структура современного урока. Проектирование урока с позиции требований обновлённого стандарта »</w:t>
            </w:r>
          </w:p>
        </w:tc>
        <w:tc>
          <w:tcPr>
            <w:tcW w:w="1559" w:type="dxa"/>
          </w:tcPr>
          <w:p w:rsidR="006B21DA" w:rsidRPr="00154B26" w:rsidRDefault="006B21DA" w:rsidP="00B51FA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1843" w:type="dxa"/>
          </w:tcPr>
          <w:p w:rsidR="006B21DA" w:rsidRPr="00154B26" w:rsidRDefault="006B21DA" w:rsidP="00B51FA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ОМО</w:t>
            </w:r>
          </w:p>
        </w:tc>
        <w:tc>
          <w:tcPr>
            <w:tcW w:w="2126" w:type="dxa"/>
          </w:tcPr>
          <w:p w:rsidR="006B21DA" w:rsidRDefault="006B21DA" w:rsidP="00B51FA1">
            <w:pPr>
              <w:spacing w:line="276" w:lineRule="auto"/>
            </w:pPr>
            <w:r w:rsidRPr="004014F4">
              <w:rPr>
                <w:sz w:val="28"/>
                <w:szCs w:val="28"/>
              </w:rPr>
              <w:t>Щербатова Е.Г.</w:t>
            </w:r>
          </w:p>
        </w:tc>
        <w:tc>
          <w:tcPr>
            <w:tcW w:w="2835" w:type="dxa"/>
          </w:tcPr>
          <w:p w:rsidR="006B21DA" w:rsidRPr="00154B26" w:rsidRDefault="006B21DA" w:rsidP="00B51FA1">
            <w:pPr>
              <w:spacing w:line="276" w:lineRule="auto"/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>Протокол №4</w:t>
            </w:r>
          </w:p>
        </w:tc>
      </w:tr>
      <w:tr w:rsidR="00AA496C" w:rsidRPr="00154B26" w:rsidTr="00BB0752">
        <w:tc>
          <w:tcPr>
            <w:tcW w:w="675" w:type="dxa"/>
          </w:tcPr>
          <w:p w:rsidR="00AA496C" w:rsidRPr="00154B26" w:rsidRDefault="00AA496C" w:rsidP="00B51FA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AA496C" w:rsidRPr="00DB3775" w:rsidRDefault="00AA496C" w:rsidP="00B51FA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B3775">
              <w:rPr>
                <w:b/>
                <w:sz w:val="28"/>
                <w:szCs w:val="28"/>
              </w:rPr>
              <w:t>Заседание УМО №</w:t>
            </w:r>
            <w:r>
              <w:rPr>
                <w:b/>
                <w:sz w:val="28"/>
                <w:szCs w:val="28"/>
              </w:rPr>
              <w:t xml:space="preserve">5 </w:t>
            </w:r>
            <w:r w:rsidRPr="00AA496C">
              <w:rPr>
                <w:b/>
                <w:sz w:val="28"/>
                <w:szCs w:val="28"/>
              </w:rPr>
              <w:t>«</w:t>
            </w:r>
            <w:r w:rsidR="00237338">
              <w:rPr>
                <w:sz w:val="28"/>
                <w:szCs w:val="28"/>
              </w:rPr>
              <w:t>Анализ результативности работы ОМО за год. Перспектив</w:t>
            </w:r>
            <w:r w:rsidR="000B4E77">
              <w:rPr>
                <w:sz w:val="28"/>
                <w:szCs w:val="28"/>
              </w:rPr>
              <w:t>ы и основные направления деятельности на</w:t>
            </w:r>
            <w:r w:rsidRPr="00AA496C">
              <w:rPr>
                <w:sz w:val="28"/>
                <w:szCs w:val="28"/>
              </w:rPr>
              <w:t xml:space="preserve"> 202</w:t>
            </w:r>
            <w:r w:rsidR="00FC035F">
              <w:rPr>
                <w:sz w:val="28"/>
                <w:szCs w:val="28"/>
              </w:rPr>
              <w:t>4</w:t>
            </w:r>
            <w:r w:rsidRPr="00AA496C">
              <w:rPr>
                <w:sz w:val="28"/>
                <w:szCs w:val="28"/>
              </w:rPr>
              <w:t>/202</w:t>
            </w:r>
            <w:r w:rsidR="00FC035F">
              <w:rPr>
                <w:sz w:val="28"/>
                <w:szCs w:val="28"/>
              </w:rPr>
              <w:t>5</w:t>
            </w:r>
            <w:r w:rsidRPr="00AA496C">
              <w:rPr>
                <w:sz w:val="28"/>
                <w:szCs w:val="28"/>
              </w:rPr>
              <w:t xml:space="preserve"> учебный год»</w:t>
            </w:r>
          </w:p>
        </w:tc>
        <w:tc>
          <w:tcPr>
            <w:tcW w:w="1559" w:type="dxa"/>
          </w:tcPr>
          <w:p w:rsidR="00AA496C" w:rsidRPr="00154B26" w:rsidRDefault="00AA496C" w:rsidP="00B51FA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1843" w:type="dxa"/>
          </w:tcPr>
          <w:p w:rsidR="00AA496C" w:rsidRPr="00154B26" w:rsidRDefault="00AA496C" w:rsidP="00B51FA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ОМО</w:t>
            </w:r>
          </w:p>
        </w:tc>
        <w:tc>
          <w:tcPr>
            <w:tcW w:w="2126" w:type="dxa"/>
          </w:tcPr>
          <w:p w:rsidR="00AA496C" w:rsidRDefault="006B21DA" w:rsidP="00B51FA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Щербатова Е.Г.</w:t>
            </w:r>
          </w:p>
        </w:tc>
        <w:tc>
          <w:tcPr>
            <w:tcW w:w="2835" w:type="dxa"/>
          </w:tcPr>
          <w:p w:rsidR="00AA496C" w:rsidRPr="00154B26" w:rsidRDefault="00AA496C" w:rsidP="00B51FA1">
            <w:pPr>
              <w:spacing w:line="276" w:lineRule="auto"/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>Протокол №</w:t>
            </w:r>
            <w:r>
              <w:rPr>
                <w:sz w:val="28"/>
                <w:szCs w:val="28"/>
              </w:rPr>
              <w:t>5</w:t>
            </w:r>
          </w:p>
        </w:tc>
      </w:tr>
      <w:tr w:rsidR="00BB0752" w:rsidRPr="00154B26" w:rsidTr="00BA4CCE">
        <w:tc>
          <w:tcPr>
            <w:tcW w:w="15701" w:type="dxa"/>
            <w:gridSpan w:val="6"/>
          </w:tcPr>
          <w:p w:rsidR="00BB0752" w:rsidRPr="00BB0752" w:rsidRDefault="00BB0752" w:rsidP="00B51FA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B0752">
              <w:rPr>
                <w:b/>
                <w:sz w:val="28"/>
                <w:szCs w:val="28"/>
              </w:rPr>
              <w:t>Трансляция эффективных педагогических практик</w:t>
            </w:r>
          </w:p>
        </w:tc>
      </w:tr>
      <w:tr w:rsidR="00BB0752" w:rsidRPr="00154B26" w:rsidTr="00BB0752">
        <w:tc>
          <w:tcPr>
            <w:tcW w:w="675" w:type="dxa"/>
          </w:tcPr>
          <w:p w:rsidR="00BB0752" w:rsidRDefault="00BB0752" w:rsidP="00B51FA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BB0752" w:rsidRPr="00DB3775" w:rsidRDefault="00BB0752" w:rsidP="00B51FA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B0752">
              <w:rPr>
                <w:b/>
                <w:sz w:val="28"/>
                <w:szCs w:val="28"/>
              </w:rPr>
              <w:t>Мастер-класс</w:t>
            </w:r>
            <w:r w:rsidRPr="003C551F">
              <w:t xml:space="preserve"> </w:t>
            </w:r>
            <w:r w:rsidR="000B4E77">
              <w:rPr>
                <w:sz w:val="28"/>
                <w:szCs w:val="28"/>
              </w:rPr>
              <w:t>«</w:t>
            </w:r>
            <w:r w:rsidR="000B4E77">
              <w:rPr>
                <w:sz w:val="28"/>
              </w:rPr>
              <w:t>Формирование универсальных учебных действий на уроках и во внеурочной деятельности»</w:t>
            </w:r>
            <w:r w:rsidR="000B4E77" w:rsidRPr="00FC035F">
              <w:rPr>
                <w:sz w:val="28"/>
                <w:szCs w:val="28"/>
              </w:rPr>
              <w:t xml:space="preserve"> </w:t>
            </w:r>
            <w:r w:rsidR="00FC035F" w:rsidRPr="008E1006">
              <w:t xml:space="preserve"> </w:t>
            </w:r>
          </w:p>
        </w:tc>
        <w:tc>
          <w:tcPr>
            <w:tcW w:w="1559" w:type="dxa"/>
          </w:tcPr>
          <w:p w:rsidR="00BB0752" w:rsidRDefault="00A85139" w:rsidP="00B51FA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843" w:type="dxa"/>
          </w:tcPr>
          <w:p w:rsidR="00BB0752" w:rsidRPr="00BB0752" w:rsidRDefault="00FC035F" w:rsidP="00B51FA1">
            <w:pPr>
              <w:spacing w:line="276" w:lineRule="auto"/>
              <w:rPr>
                <w:sz w:val="28"/>
                <w:szCs w:val="28"/>
              </w:rPr>
            </w:pPr>
            <w:r w:rsidRPr="00FC035F">
              <w:rPr>
                <w:sz w:val="28"/>
                <w:szCs w:val="28"/>
              </w:rPr>
              <w:t xml:space="preserve">ГБОУ СОШ №1с. Борское. </w:t>
            </w:r>
          </w:p>
        </w:tc>
        <w:tc>
          <w:tcPr>
            <w:tcW w:w="2126" w:type="dxa"/>
          </w:tcPr>
          <w:p w:rsidR="00BB0752" w:rsidRDefault="00BB0752" w:rsidP="00B51FA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ОМО</w:t>
            </w:r>
          </w:p>
        </w:tc>
        <w:tc>
          <w:tcPr>
            <w:tcW w:w="2835" w:type="dxa"/>
          </w:tcPr>
          <w:p w:rsidR="00BB0752" w:rsidRPr="00154B26" w:rsidRDefault="00BB0752" w:rsidP="00B51FA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поддержка</w:t>
            </w:r>
          </w:p>
        </w:tc>
      </w:tr>
      <w:tr w:rsidR="00BB0752" w:rsidRPr="00154B26" w:rsidTr="00BB0752">
        <w:tc>
          <w:tcPr>
            <w:tcW w:w="675" w:type="dxa"/>
          </w:tcPr>
          <w:p w:rsidR="00BB0752" w:rsidRDefault="00BB0752" w:rsidP="00B51FA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BB0752" w:rsidRPr="00FC035F" w:rsidRDefault="00FC035F" w:rsidP="00B51FA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C035F">
              <w:rPr>
                <w:b/>
                <w:sz w:val="28"/>
                <w:szCs w:val="28"/>
              </w:rPr>
              <w:t>Мастер-класс</w:t>
            </w:r>
            <w:r w:rsidR="009B26EC">
              <w:rPr>
                <w:sz w:val="28"/>
                <w:szCs w:val="28"/>
              </w:rPr>
              <w:t xml:space="preserve"> «</w:t>
            </w:r>
            <w:r w:rsidR="0036541F" w:rsidRPr="00643774">
              <w:rPr>
                <w:sz w:val="28"/>
              </w:rPr>
              <w:t xml:space="preserve">Воспитательный потенциал курса внеурочной деятельности «Разговоры о </w:t>
            </w:r>
            <w:proofErr w:type="gramStart"/>
            <w:r w:rsidR="0036541F" w:rsidRPr="00643774">
              <w:rPr>
                <w:sz w:val="28"/>
              </w:rPr>
              <w:t>важном</w:t>
            </w:r>
            <w:proofErr w:type="gramEnd"/>
            <w:r w:rsidR="0036541F" w:rsidRPr="00643774">
              <w:rPr>
                <w:sz w:val="28"/>
              </w:rPr>
              <w:t>».</w:t>
            </w:r>
          </w:p>
        </w:tc>
        <w:tc>
          <w:tcPr>
            <w:tcW w:w="1559" w:type="dxa"/>
          </w:tcPr>
          <w:p w:rsidR="00BB0752" w:rsidRDefault="00BB0752" w:rsidP="00B51FA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843" w:type="dxa"/>
          </w:tcPr>
          <w:p w:rsidR="00BB0752" w:rsidRDefault="009B26EC" w:rsidP="00B51FA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ОМО</w:t>
            </w:r>
          </w:p>
        </w:tc>
        <w:tc>
          <w:tcPr>
            <w:tcW w:w="2126" w:type="dxa"/>
          </w:tcPr>
          <w:p w:rsidR="00BB0752" w:rsidRDefault="00FC035F" w:rsidP="00B51FA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ОМО</w:t>
            </w:r>
          </w:p>
        </w:tc>
        <w:tc>
          <w:tcPr>
            <w:tcW w:w="2835" w:type="dxa"/>
          </w:tcPr>
          <w:p w:rsidR="00BB0752" w:rsidRPr="00154B26" w:rsidRDefault="00BB0752" w:rsidP="00B51FA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поддержка</w:t>
            </w:r>
          </w:p>
        </w:tc>
      </w:tr>
      <w:tr w:rsidR="00BB0752" w:rsidRPr="00154B26" w:rsidTr="00BB0752">
        <w:tc>
          <w:tcPr>
            <w:tcW w:w="675" w:type="dxa"/>
          </w:tcPr>
          <w:p w:rsidR="00BB0752" w:rsidRDefault="00BB0752" w:rsidP="00B51FA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BB0752" w:rsidRPr="00DB3775" w:rsidRDefault="00BB0752" w:rsidP="00B51FA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Методический семинар </w:t>
            </w:r>
            <w:r w:rsidR="00FA18A0" w:rsidRPr="00FA18A0">
              <w:rPr>
                <w:sz w:val="28"/>
              </w:rPr>
              <w:t>Методическое взаимодействие с педагогами 4-х классов «Готовность обучающихся НОО к написанию ВПР по учебным предметам: русский язык, математика, окружающий мир. Демоверсии 2024 г.»</w:t>
            </w:r>
          </w:p>
        </w:tc>
        <w:tc>
          <w:tcPr>
            <w:tcW w:w="1559" w:type="dxa"/>
          </w:tcPr>
          <w:p w:rsidR="00BB0752" w:rsidRDefault="00BB0752" w:rsidP="00B51FA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843" w:type="dxa"/>
          </w:tcPr>
          <w:p w:rsidR="00BB0752" w:rsidRDefault="00BB0752" w:rsidP="00B51FA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ОМО</w:t>
            </w:r>
          </w:p>
        </w:tc>
        <w:tc>
          <w:tcPr>
            <w:tcW w:w="2126" w:type="dxa"/>
          </w:tcPr>
          <w:p w:rsidR="00BB0752" w:rsidRDefault="00BB0752" w:rsidP="00B51FA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Ведущие педагоги округа</w:t>
            </w:r>
          </w:p>
        </w:tc>
        <w:tc>
          <w:tcPr>
            <w:tcW w:w="2835" w:type="dxa"/>
          </w:tcPr>
          <w:p w:rsidR="00BB0752" w:rsidRPr="00154B26" w:rsidRDefault="00BB0752" w:rsidP="00B51FA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поддержка</w:t>
            </w:r>
          </w:p>
        </w:tc>
      </w:tr>
    </w:tbl>
    <w:p w:rsidR="00990D06" w:rsidRDefault="00990D06" w:rsidP="00B51FA1">
      <w:pPr>
        <w:spacing w:line="276" w:lineRule="auto"/>
      </w:pPr>
    </w:p>
    <w:p w:rsidR="00990D06" w:rsidRPr="00154B26" w:rsidRDefault="00615AB8" w:rsidP="00B51FA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90D06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ОМО </w:t>
      </w:r>
      <w:r w:rsidR="00990D06">
        <w:rPr>
          <w:sz w:val="28"/>
          <w:szCs w:val="28"/>
        </w:rPr>
        <w:tab/>
      </w:r>
      <w:r w:rsidR="00990D06">
        <w:rPr>
          <w:sz w:val="28"/>
          <w:szCs w:val="28"/>
        </w:rPr>
        <w:tab/>
      </w:r>
      <w:r w:rsidR="00990D06">
        <w:rPr>
          <w:sz w:val="28"/>
          <w:szCs w:val="28"/>
        </w:rPr>
        <w:tab/>
      </w:r>
      <w:r w:rsidR="00990D0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6B21DA">
        <w:rPr>
          <w:sz w:val="28"/>
          <w:szCs w:val="28"/>
        </w:rPr>
        <w:t xml:space="preserve">  </w:t>
      </w:r>
      <w:r w:rsidR="0086585B">
        <w:rPr>
          <w:sz w:val="28"/>
          <w:szCs w:val="28"/>
        </w:rPr>
        <w:t xml:space="preserve">                  Щербатова Е.Г</w:t>
      </w:r>
      <w:r>
        <w:rPr>
          <w:sz w:val="28"/>
          <w:szCs w:val="28"/>
        </w:rPr>
        <w:t>.</w:t>
      </w:r>
    </w:p>
    <w:sectPr w:rsidR="00990D06" w:rsidRPr="00154B26" w:rsidSect="00B2449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C7E0B"/>
    <w:multiLevelType w:val="hybridMultilevel"/>
    <w:tmpl w:val="A276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7DC"/>
    <w:rsid w:val="000474ED"/>
    <w:rsid w:val="000808EC"/>
    <w:rsid w:val="00091620"/>
    <w:rsid w:val="000957D0"/>
    <w:rsid w:val="000B4E77"/>
    <w:rsid w:val="000E4FF0"/>
    <w:rsid w:val="00154B26"/>
    <w:rsid w:val="001571A3"/>
    <w:rsid w:val="00196D7C"/>
    <w:rsid w:val="001D39A2"/>
    <w:rsid w:val="001D55B9"/>
    <w:rsid w:val="001F31CC"/>
    <w:rsid w:val="00202E92"/>
    <w:rsid w:val="002163F3"/>
    <w:rsid w:val="00237338"/>
    <w:rsid w:val="00246BA8"/>
    <w:rsid w:val="002530A8"/>
    <w:rsid w:val="0025578F"/>
    <w:rsid w:val="00266D1A"/>
    <w:rsid w:val="00270D3F"/>
    <w:rsid w:val="00271269"/>
    <w:rsid w:val="00281BE5"/>
    <w:rsid w:val="00285124"/>
    <w:rsid w:val="00297B0A"/>
    <w:rsid w:val="002A644B"/>
    <w:rsid w:val="002C2ADC"/>
    <w:rsid w:val="002C5DD2"/>
    <w:rsid w:val="002F4E70"/>
    <w:rsid w:val="0033219F"/>
    <w:rsid w:val="00341577"/>
    <w:rsid w:val="0036541F"/>
    <w:rsid w:val="00383752"/>
    <w:rsid w:val="0039746A"/>
    <w:rsid w:val="003A14A0"/>
    <w:rsid w:val="003A51D8"/>
    <w:rsid w:val="003A5930"/>
    <w:rsid w:val="003B3B73"/>
    <w:rsid w:val="003C608E"/>
    <w:rsid w:val="003E3A30"/>
    <w:rsid w:val="003F2FEE"/>
    <w:rsid w:val="00424676"/>
    <w:rsid w:val="00427239"/>
    <w:rsid w:val="004545A8"/>
    <w:rsid w:val="00480835"/>
    <w:rsid w:val="004C78FE"/>
    <w:rsid w:val="004D1397"/>
    <w:rsid w:val="004E4FEF"/>
    <w:rsid w:val="004F36F8"/>
    <w:rsid w:val="004F5517"/>
    <w:rsid w:val="00504C10"/>
    <w:rsid w:val="00507C28"/>
    <w:rsid w:val="00510E9A"/>
    <w:rsid w:val="00552676"/>
    <w:rsid w:val="005731C7"/>
    <w:rsid w:val="005872F5"/>
    <w:rsid w:val="005A686B"/>
    <w:rsid w:val="005B37DD"/>
    <w:rsid w:val="005B39B0"/>
    <w:rsid w:val="00604089"/>
    <w:rsid w:val="00615AB8"/>
    <w:rsid w:val="006227D3"/>
    <w:rsid w:val="00624DDE"/>
    <w:rsid w:val="0063744F"/>
    <w:rsid w:val="00643409"/>
    <w:rsid w:val="00643774"/>
    <w:rsid w:val="00652E00"/>
    <w:rsid w:val="006A6DA1"/>
    <w:rsid w:val="006B21DA"/>
    <w:rsid w:val="006C09EA"/>
    <w:rsid w:val="006D5381"/>
    <w:rsid w:val="006E503E"/>
    <w:rsid w:val="007243B2"/>
    <w:rsid w:val="007602FD"/>
    <w:rsid w:val="007703D5"/>
    <w:rsid w:val="007A24A7"/>
    <w:rsid w:val="007B11D1"/>
    <w:rsid w:val="007D1837"/>
    <w:rsid w:val="007F235F"/>
    <w:rsid w:val="00834F09"/>
    <w:rsid w:val="00861F56"/>
    <w:rsid w:val="0086585B"/>
    <w:rsid w:val="00865878"/>
    <w:rsid w:val="0086730D"/>
    <w:rsid w:val="008977FA"/>
    <w:rsid w:val="008A620E"/>
    <w:rsid w:val="008A6882"/>
    <w:rsid w:val="008C683D"/>
    <w:rsid w:val="008C6ACE"/>
    <w:rsid w:val="008D7B59"/>
    <w:rsid w:val="008E768F"/>
    <w:rsid w:val="00902EF9"/>
    <w:rsid w:val="00937ED6"/>
    <w:rsid w:val="00945F76"/>
    <w:rsid w:val="00951F08"/>
    <w:rsid w:val="00962747"/>
    <w:rsid w:val="00965AD0"/>
    <w:rsid w:val="00983A12"/>
    <w:rsid w:val="00990D06"/>
    <w:rsid w:val="009A1970"/>
    <w:rsid w:val="009B26EC"/>
    <w:rsid w:val="009B3855"/>
    <w:rsid w:val="009B6755"/>
    <w:rsid w:val="009D7D2A"/>
    <w:rsid w:val="00A21BF4"/>
    <w:rsid w:val="00A24944"/>
    <w:rsid w:val="00A30520"/>
    <w:rsid w:val="00A33817"/>
    <w:rsid w:val="00A61E19"/>
    <w:rsid w:val="00A70AED"/>
    <w:rsid w:val="00A74282"/>
    <w:rsid w:val="00A776D0"/>
    <w:rsid w:val="00A85139"/>
    <w:rsid w:val="00AA496C"/>
    <w:rsid w:val="00AB1E03"/>
    <w:rsid w:val="00AB57A8"/>
    <w:rsid w:val="00AD062D"/>
    <w:rsid w:val="00AD5ED2"/>
    <w:rsid w:val="00AF08BE"/>
    <w:rsid w:val="00AF325B"/>
    <w:rsid w:val="00B02FAA"/>
    <w:rsid w:val="00B0715B"/>
    <w:rsid w:val="00B11233"/>
    <w:rsid w:val="00B24490"/>
    <w:rsid w:val="00B37522"/>
    <w:rsid w:val="00B51FA1"/>
    <w:rsid w:val="00B52102"/>
    <w:rsid w:val="00B7511D"/>
    <w:rsid w:val="00B95FE9"/>
    <w:rsid w:val="00BB0752"/>
    <w:rsid w:val="00BB3B8B"/>
    <w:rsid w:val="00BC57DC"/>
    <w:rsid w:val="00BD441C"/>
    <w:rsid w:val="00BD46C6"/>
    <w:rsid w:val="00BD6ADC"/>
    <w:rsid w:val="00BD6E8C"/>
    <w:rsid w:val="00BE0E0A"/>
    <w:rsid w:val="00BF146D"/>
    <w:rsid w:val="00BF3CBA"/>
    <w:rsid w:val="00BF5D62"/>
    <w:rsid w:val="00BF607A"/>
    <w:rsid w:val="00C14293"/>
    <w:rsid w:val="00C26CC8"/>
    <w:rsid w:val="00C37EFC"/>
    <w:rsid w:val="00C40752"/>
    <w:rsid w:val="00C53F95"/>
    <w:rsid w:val="00C63C6F"/>
    <w:rsid w:val="00C83960"/>
    <w:rsid w:val="00CE6C4D"/>
    <w:rsid w:val="00D10613"/>
    <w:rsid w:val="00D13C98"/>
    <w:rsid w:val="00D37252"/>
    <w:rsid w:val="00D37529"/>
    <w:rsid w:val="00D443DF"/>
    <w:rsid w:val="00D47645"/>
    <w:rsid w:val="00D81EC7"/>
    <w:rsid w:val="00D824A2"/>
    <w:rsid w:val="00D91B7F"/>
    <w:rsid w:val="00DA1CDC"/>
    <w:rsid w:val="00DA3FDB"/>
    <w:rsid w:val="00DB3775"/>
    <w:rsid w:val="00DD7ED0"/>
    <w:rsid w:val="00DF145B"/>
    <w:rsid w:val="00E22A3F"/>
    <w:rsid w:val="00E925C2"/>
    <w:rsid w:val="00EB0415"/>
    <w:rsid w:val="00EB1F02"/>
    <w:rsid w:val="00EB2813"/>
    <w:rsid w:val="00EB3C4B"/>
    <w:rsid w:val="00ED700E"/>
    <w:rsid w:val="00F21802"/>
    <w:rsid w:val="00F22373"/>
    <w:rsid w:val="00F238F8"/>
    <w:rsid w:val="00F340EF"/>
    <w:rsid w:val="00F47098"/>
    <w:rsid w:val="00F8138B"/>
    <w:rsid w:val="00F84A08"/>
    <w:rsid w:val="00FA18A0"/>
    <w:rsid w:val="00FB2FC2"/>
    <w:rsid w:val="00FC035F"/>
    <w:rsid w:val="00FC1221"/>
    <w:rsid w:val="00FD5482"/>
    <w:rsid w:val="00FD5562"/>
    <w:rsid w:val="00FE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D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7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340EF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340EF"/>
    <w:pPr>
      <w:widowControl w:val="0"/>
      <w:autoSpaceDE w:val="0"/>
      <w:autoSpaceDN w:val="0"/>
      <w:ind w:left="348"/>
      <w:jc w:val="center"/>
    </w:pPr>
    <w:rPr>
      <w:rFonts w:eastAsia="Times New Roman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C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D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7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340EF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340EF"/>
    <w:pPr>
      <w:widowControl w:val="0"/>
      <w:autoSpaceDE w:val="0"/>
      <w:autoSpaceDN w:val="0"/>
      <w:ind w:left="348"/>
      <w:jc w:val="center"/>
    </w:pPr>
    <w:rPr>
      <w:rFonts w:eastAsia="Times New Roman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C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учебно-методического объединения учителей математики Самарской области на 2015 год</vt:lpstr>
    </vt:vector>
  </TitlesOfParts>
  <Company>ГОУ СИПКРО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учебно-методического объединения учителей математики Самарской области на 2015 год</dc:title>
  <dc:creator>Алексей</dc:creator>
  <cp:lastModifiedBy>Щербакова</cp:lastModifiedBy>
  <cp:revision>4</cp:revision>
  <cp:lastPrinted>2023-11-19T19:44:00Z</cp:lastPrinted>
  <dcterms:created xsi:type="dcterms:W3CDTF">2023-11-19T19:38:00Z</dcterms:created>
  <dcterms:modified xsi:type="dcterms:W3CDTF">2023-11-19T19:46:00Z</dcterms:modified>
</cp:coreProperties>
</file>